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5124" w:type="dxa"/>
        <w:tblInd w:w="-528" w:type="dxa"/>
        <w:tblLook w:val="04A0" w:firstRow="1" w:lastRow="0" w:firstColumn="1" w:lastColumn="0" w:noHBand="0" w:noVBand="1"/>
      </w:tblPr>
      <w:tblGrid>
        <w:gridCol w:w="3500"/>
        <w:gridCol w:w="3500"/>
        <w:gridCol w:w="8124"/>
      </w:tblGrid>
      <w:tr w:rsidR="00426A97" w:rsidRPr="00561847" w14:paraId="4D5A4416" w14:textId="77777777" w:rsidTr="00805985">
        <w:trPr>
          <w:trHeight w:val="643"/>
        </w:trPr>
        <w:tc>
          <w:tcPr>
            <w:tcW w:w="3500" w:type="dxa"/>
            <w:shd w:val="clear" w:color="auto" w:fill="FFCE3C"/>
            <w:vAlign w:val="center"/>
          </w:tcPr>
          <w:p w14:paraId="2B1E039B" w14:textId="1748865D" w:rsidR="00426A97" w:rsidRPr="00561847" w:rsidRDefault="00426A97" w:rsidP="00426A97">
            <w:pPr>
              <w:jc w:val="center"/>
              <w:rPr>
                <w:b/>
                <w:bCs/>
              </w:rPr>
            </w:pPr>
            <w:r w:rsidRPr="00561847">
              <w:rPr>
                <w:b/>
                <w:bCs/>
              </w:rPr>
              <w:t>Descrizione</w:t>
            </w:r>
            <w:r>
              <w:rPr>
                <w:b/>
                <w:bCs/>
              </w:rPr>
              <w:t xml:space="preserve"> </w:t>
            </w:r>
            <w:r w:rsidR="00805985">
              <w:rPr>
                <w:b/>
                <w:bCs/>
              </w:rPr>
              <w:t xml:space="preserve">della </w:t>
            </w:r>
            <w:proofErr w:type="spellStart"/>
            <w:r w:rsidR="00805985">
              <w:rPr>
                <w:b/>
                <w:bCs/>
              </w:rPr>
              <w:t>Map</w:t>
            </w:r>
            <w:proofErr w:type="spellEnd"/>
            <w:r w:rsidR="00805985">
              <w:rPr>
                <w:b/>
                <w:bCs/>
              </w:rPr>
              <w:t xml:space="preserve"> area</w:t>
            </w:r>
          </w:p>
        </w:tc>
        <w:tc>
          <w:tcPr>
            <w:tcW w:w="3500" w:type="dxa"/>
            <w:shd w:val="clear" w:color="auto" w:fill="FFCE3C"/>
            <w:vAlign w:val="center"/>
          </w:tcPr>
          <w:p w14:paraId="66867F97" w14:textId="5CD52967" w:rsidR="00426A97" w:rsidRPr="00561847" w:rsidRDefault="00426A97" w:rsidP="00426A97">
            <w:pPr>
              <w:jc w:val="center"/>
              <w:rPr>
                <w:b/>
                <w:bCs/>
              </w:rPr>
            </w:pPr>
            <w:r w:rsidRPr="00561847">
              <w:rPr>
                <w:b/>
                <w:bCs/>
              </w:rPr>
              <w:t>D</w:t>
            </w:r>
            <w:r>
              <w:rPr>
                <w:b/>
                <w:bCs/>
              </w:rPr>
              <w:t>omand</w:t>
            </w:r>
            <w:r w:rsidR="00805985">
              <w:rPr>
                <w:b/>
                <w:bCs/>
              </w:rPr>
              <w:t>a</w:t>
            </w:r>
          </w:p>
        </w:tc>
        <w:tc>
          <w:tcPr>
            <w:tcW w:w="8124" w:type="dxa"/>
            <w:shd w:val="clear" w:color="auto" w:fill="FFCE3C"/>
            <w:vAlign w:val="center"/>
          </w:tcPr>
          <w:p w14:paraId="50D9C4A8" w14:textId="428E714E" w:rsidR="00426A97" w:rsidRPr="00561847" w:rsidRDefault="00805985" w:rsidP="00426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Elaborazione</w:t>
            </w:r>
          </w:p>
        </w:tc>
      </w:tr>
      <w:tr w:rsidR="00426A97" w14:paraId="154F4DA4" w14:textId="77777777" w:rsidTr="00805985">
        <w:trPr>
          <w:trHeight w:val="1291"/>
        </w:trPr>
        <w:tc>
          <w:tcPr>
            <w:tcW w:w="3500" w:type="dxa"/>
          </w:tcPr>
          <w:p w14:paraId="11AE44FC" w14:textId="77777777" w:rsidR="004B05AE" w:rsidRPr="004B05AE" w:rsidRDefault="004B05AE" w:rsidP="00426A97">
            <w:pPr>
              <w:jc w:val="both"/>
              <w:rPr>
                <w:b/>
                <w:bCs/>
                <w:sz w:val="12"/>
                <w:szCs w:val="12"/>
              </w:rPr>
            </w:pPr>
          </w:p>
          <w:p w14:paraId="7C09D78E" w14:textId="77777777" w:rsidR="00F478F3" w:rsidRDefault="00F478F3" w:rsidP="00F478F3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3445292" wp14:editId="31E53128">
                  <wp:extent cx="655745" cy="648000"/>
                  <wp:effectExtent l="0" t="0" r="0" b="0"/>
                  <wp:docPr id="461696678" name="Immagine 15" descr="Immagine che contiene cerchio, cartone animato, Elementi grafici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696678" name="Immagine 15" descr="Immagine che contiene cerchio, cartone animato, Elementi grafici, design&#10;&#10;Descrizione generat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45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517AC" w14:textId="77777777" w:rsidR="00F478F3" w:rsidRDefault="00F478F3" w:rsidP="00F478F3">
            <w:pPr>
              <w:jc w:val="center"/>
              <w:rPr>
                <w:b/>
                <w:bCs/>
              </w:rPr>
            </w:pPr>
          </w:p>
          <w:p w14:paraId="1BA8AD1E" w14:textId="67A9DBED" w:rsidR="00426A97" w:rsidRDefault="00426A97" w:rsidP="00F478F3">
            <w:pPr>
              <w:jc w:val="center"/>
              <w:rPr>
                <w:rFonts w:ascii="Segoe UI Symbol" w:hAnsi="Segoe UI Symbol" w:cs="Segoe UI Symbol"/>
                <w:b/>
                <w:bCs/>
                <w:color w:val="0B769F" w:themeColor="accent4" w:themeShade="BF"/>
                <w:sz w:val="28"/>
                <w:szCs w:val="28"/>
              </w:rPr>
            </w:pPr>
            <w:r w:rsidRPr="00561847">
              <w:rPr>
                <w:b/>
                <w:bCs/>
              </w:rPr>
              <w:t xml:space="preserve">AREE DI </w:t>
            </w:r>
            <w:r w:rsidR="00333600">
              <w:rPr>
                <w:b/>
                <w:bCs/>
              </w:rPr>
              <w:t>BENESSERE</w:t>
            </w:r>
            <w:r w:rsidRPr="00561847">
              <w:rPr>
                <w:sz w:val="20"/>
                <w:szCs w:val="20"/>
              </w:rPr>
              <w:t xml:space="preserve"> </w:t>
            </w:r>
            <w:r w:rsidRPr="00DB463D">
              <w:rPr>
                <w:rFonts w:ascii="Segoe UI Symbol" w:hAnsi="Segoe UI Symbol" w:cs="Segoe UI Symbol"/>
                <w:b/>
                <w:bCs/>
                <w:color w:val="0B769F" w:themeColor="accent4" w:themeShade="BF"/>
                <w:sz w:val="28"/>
                <w:szCs w:val="28"/>
              </w:rPr>
              <w:t>☺</w:t>
            </w:r>
          </w:p>
          <w:p w14:paraId="31062141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53368DC8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561847">
              <w:rPr>
                <w:sz w:val="20"/>
                <w:szCs w:val="20"/>
              </w:rPr>
              <w:t>Zone dove i membri si sentono</w:t>
            </w:r>
          </w:p>
          <w:p w14:paraId="6EEA2352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561847">
              <w:rPr>
                <w:sz w:val="20"/>
                <w:szCs w:val="20"/>
              </w:rPr>
              <w:t>sicuri e supportati</w:t>
            </w:r>
          </w:p>
          <w:p w14:paraId="2759EFAF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05BEAC78" w14:textId="77777777" w:rsidR="00426A97" w:rsidRDefault="00426A97" w:rsidP="00426A97">
            <w:pPr>
              <w:jc w:val="both"/>
              <w:rPr>
                <w:i/>
                <w:iCs/>
                <w:sz w:val="20"/>
                <w:szCs w:val="20"/>
              </w:rPr>
            </w:pPr>
            <w:r w:rsidRPr="00C83D86">
              <w:rPr>
                <w:i/>
                <w:iCs/>
                <w:sz w:val="20"/>
                <w:szCs w:val="20"/>
              </w:rPr>
              <w:t>Mappare aree percepite come sicure o positive</w:t>
            </w:r>
          </w:p>
          <w:p w14:paraId="21A06387" w14:textId="591A24E6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F02C7FB" w14:textId="7A670702" w:rsidR="00C32CAA" w:rsidRPr="00C32CAA" w:rsidRDefault="00C32CAA" w:rsidP="00F478F3"/>
          <w:p w14:paraId="18BEA3E7" w14:textId="494AAB6C" w:rsidR="00C32CAA" w:rsidRDefault="00C32CAA" w:rsidP="00C32CAA">
            <w:pPr>
              <w:ind w:firstLine="426"/>
              <w:rPr>
                <w:sz w:val="24"/>
                <w:szCs w:val="24"/>
              </w:rPr>
            </w:pPr>
          </w:p>
          <w:p w14:paraId="4ABB76B3" w14:textId="77777777" w:rsidR="00C32CAA" w:rsidRDefault="00C32CAA" w:rsidP="00C32CAA">
            <w:pPr>
              <w:ind w:firstLine="426"/>
              <w:rPr>
                <w:b/>
                <w:bCs/>
              </w:rPr>
            </w:pPr>
          </w:p>
          <w:p w14:paraId="7BF9BAF6" w14:textId="77777777" w:rsidR="006B00B0" w:rsidRDefault="006B00B0" w:rsidP="00C32CAA">
            <w:pPr>
              <w:ind w:firstLine="426"/>
              <w:rPr>
                <w:b/>
                <w:bCs/>
              </w:rPr>
            </w:pPr>
          </w:p>
          <w:p w14:paraId="5C2B7FF6" w14:textId="77777777" w:rsidR="006B00B0" w:rsidRDefault="006B00B0" w:rsidP="00C32CAA">
            <w:pPr>
              <w:ind w:firstLine="426"/>
              <w:rPr>
                <w:b/>
                <w:bCs/>
              </w:rPr>
            </w:pPr>
          </w:p>
          <w:p w14:paraId="1DC9E04B" w14:textId="77777777" w:rsidR="006B00B0" w:rsidRDefault="006B00B0" w:rsidP="00C32CAA">
            <w:pPr>
              <w:ind w:firstLine="426"/>
              <w:rPr>
                <w:b/>
                <w:bCs/>
              </w:rPr>
            </w:pPr>
          </w:p>
          <w:p w14:paraId="0FE5692A" w14:textId="77777777" w:rsidR="006B00B0" w:rsidRDefault="006B00B0" w:rsidP="00C32CAA">
            <w:pPr>
              <w:ind w:firstLine="426"/>
              <w:rPr>
                <w:b/>
                <w:bCs/>
              </w:rPr>
            </w:pPr>
          </w:p>
          <w:p w14:paraId="74F742FD" w14:textId="77777777" w:rsidR="006B00B0" w:rsidRDefault="006B00B0" w:rsidP="00C32CAA">
            <w:pPr>
              <w:ind w:firstLine="426"/>
              <w:rPr>
                <w:b/>
                <w:bCs/>
              </w:rPr>
            </w:pPr>
          </w:p>
          <w:p w14:paraId="2B7F3A67" w14:textId="77777777" w:rsidR="006B00B0" w:rsidRDefault="006B00B0" w:rsidP="00C32CAA">
            <w:pPr>
              <w:ind w:firstLine="426"/>
              <w:rPr>
                <w:b/>
                <w:bCs/>
              </w:rPr>
            </w:pPr>
          </w:p>
          <w:p w14:paraId="019C2825" w14:textId="77777777" w:rsidR="006B00B0" w:rsidRDefault="006B00B0" w:rsidP="00C32CAA">
            <w:pPr>
              <w:ind w:firstLine="426"/>
              <w:rPr>
                <w:b/>
                <w:bCs/>
              </w:rPr>
            </w:pPr>
          </w:p>
          <w:p w14:paraId="0A841E6B" w14:textId="77777777" w:rsidR="006B00B0" w:rsidRDefault="006B00B0" w:rsidP="00C32CAA">
            <w:pPr>
              <w:ind w:firstLine="426"/>
              <w:rPr>
                <w:b/>
                <w:bCs/>
              </w:rPr>
            </w:pPr>
          </w:p>
          <w:p w14:paraId="0FBC9BB3" w14:textId="3B0756AF" w:rsidR="006B00B0" w:rsidRPr="00C32CAA" w:rsidRDefault="006B00B0" w:rsidP="00E1192E">
            <w:pPr>
              <w:rPr>
                <w:b/>
                <w:bCs/>
              </w:rPr>
            </w:pPr>
          </w:p>
        </w:tc>
        <w:tc>
          <w:tcPr>
            <w:tcW w:w="3500" w:type="dxa"/>
          </w:tcPr>
          <w:p w14:paraId="3009538F" w14:textId="77777777" w:rsidR="004B05AE" w:rsidRDefault="004B05AE" w:rsidP="00426A97">
            <w:pPr>
              <w:ind w:left="33"/>
              <w:jc w:val="both"/>
              <w:rPr>
                <w:b/>
                <w:bCs/>
                <w:sz w:val="20"/>
                <w:szCs w:val="20"/>
              </w:rPr>
            </w:pPr>
          </w:p>
          <w:p w14:paraId="378FE6AD" w14:textId="5A046577" w:rsidR="00426A97" w:rsidRPr="00426A97" w:rsidRDefault="00426A97" w:rsidP="00426A97">
            <w:pPr>
              <w:ind w:left="33"/>
              <w:jc w:val="both"/>
              <w:rPr>
                <w:b/>
                <w:bCs/>
                <w:sz w:val="20"/>
                <w:szCs w:val="20"/>
              </w:rPr>
            </w:pPr>
            <w:r w:rsidRPr="00426A97">
              <w:rPr>
                <w:b/>
                <w:bCs/>
                <w:sz w:val="20"/>
                <w:szCs w:val="20"/>
              </w:rPr>
              <w:t xml:space="preserve">Quali luoghi nella comunità offrono un senso di sicurezza e supporto? </w:t>
            </w:r>
          </w:p>
          <w:p w14:paraId="30033A44" w14:textId="77777777" w:rsidR="00426A97" w:rsidRPr="00426A97" w:rsidRDefault="00426A97" w:rsidP="00426A97">
            <w:pPr>
              <w:ind w:left="33"/>
              <w:jc w:val="both"/>
              <w:rPr>
                <w:sz w:val="20"/>
                <w:szCs w:val="20"/>
              </w:rPr>
            </w:pPr>
          </w:p>
          <w:p w14:paraId="4DE61D0D" w14:textId="3F4B1FE8" w:rsidR="00426A97" w:rsidRPr="00426A97" w:rsidRDefault="00426A97" w:rsidP="00426A97">
            <w:pPr>
              <w:ind w:left="33"/>
              <w:jc w:val="both"/>
              <w:rPr>
                <w:i/>
                <w:iCs/>
                <w:sz w:val="20"/>
                <w:szCs w:val="20"/>
              </w:rPr>
            </w:pPr>
            <w:r w:rsidRPr="00426A97">
              <w:rPr>
                <w:i/>
                <w:iCs/>
                <w:sz w:val="20"/>
                <w:szCs w:val="20"/>
              </w:rPr>
              <w:t>Descrivi come questi spazi contribuiscono al tuo benessere e a quello della comunità</w:t>
            </w:r>
          </w:p>
          <w:p w14:paraId="5B6DE395" w14:textId="7C76B19B" w:rsidR="00426A97" w:rsidRPr="00561847" w:rsidRDefault="00426A97" w:rsidP="00426A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4" w:type="dxa"/>
          </w:tcPr>
          <w:p w14:paraId="21C0C317" w14:textId="77777777" w:rsidR="00426A97" w:rsidRDefault="00426A97" w:rsidP="00426A97">
            <w:pPr>
              <w:jc w:val="center"/>
            </w:pPr>
          </w:p>
          <w:p w14:paraId="7B091BC6" w14:textId="0AC8EC98" w:rsidR="00426A97" w:rsidRDefault="00E1192E" w:rsidP="00E1192E">
            <w:pPr>
              <w:ind w:left="364"/>
            </w:pPr>
            <w:r>
              <w:t>GRUPPO 1</w:t>
            </w:r>
          </w:p>
          <w:p w14:paraId="1AE81613" w14:textId="77777777" w:rsidR="00E1192E" w:rsidRPr="00E1192E" w:rsidRDefault="00E1192E" w:rsidP="00E1192E">
            <w:pPr>
              <w:ind w:firstLine="708"/>
              <w:rPr>
                <w:sz w:val="12"/>
                <w:szCs w:val="12"/>
              </w:rPr>
            </w:pPr>
          </w:p>
          <w:p w14:paraId="277B73A4" w14:textId="11004ACB" w:rsidR="00426A97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AREA LUNGOMARE, ESCLUSA L</w:t>
            </w:r>
            <w:r w:rsidR="00F35022">
              <w:t>A</w:t>
            </w:r>
            <w:r>
              <w:t xml:space="preserve"> ZONA PORTUALE E LA ZONA CIMITERO</w:t>
            </w:r>
          </w:p>
          <w:p w14:paraId="27EB2C78" w14:textId="2C14B7EE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PIAZZA DELLA RESISTENZA E CORSO VITTORIO VENETO</w:t>
            </w:r>
          </w:p>
          <w:p w14:paraId="1FAEFEA6" w14:textId="72771732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PIAZZA DUOMO (IN ORARIO DIURNO)</w:t>
            </w:r>
          </w:p>
          <w:p w14:paraId="6FA30991" w14:textId="3897E6C8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VIA ROMA</w:t>
            </w:r>
          </w:p>
          <w:p w14:paraId="03C90FDB" w14:textId="68DD90AA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PIAZZA PITAGORA</w:t>
            </w:r>
          </w:p>
          <w:p w14:paraId="6AB90D80" w14:textId="77777777" w:rsidR="00E1192E" w:rsidRDefault="00E1192E" w:rsidP="00E1192E">
            <w:pPr>
              <w:ind w:left="364"/>
            </w:pPr>
          </w:p>
          <w:p w14:paraId="5AF3EA3E" w14:textId="55CDC163" w:rsidR="00E1192E" w:rsidRDefault="00E1192E" w:rsidP="00E1192E">
            <w:pPr>
              <w:ind w:left="364"/>
            </w:pPr>
            <w:r>
              <w:t xml:space="preserve">GRUPPO </w:t>
            </w:r>
            <w:r>
              <w:t>2</w:t>
            </w:r>
          </w:p>
          <w:p w14:paraId="5A6E3A71" w14:textId="77777777" w:rsidR="00E1192E" w:rsidRPr="00E1192E" w:rsidRDefault="00E1192E" w:rsidP="00E1192E">
            <w:pPr>
              <w:ind w:firstLine="708"/>
              <w:rPr>
                <w:sz w:val="12"/>
                <w:szCs w:val="12"/>
              </w:rPr>
            </w:pPr>
          </w:p>
          <w:p w14:paraId="74C5D007" w14:textId="784904BB" w:rsidR="00E1192E" w:rsidRDefault="00E1192E" w:rsidP="00187233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 xml:space="preserve">VIA </w:t>
            </w:r>
            <w:r>
              <w:t>SAFFO</w:t>
            </w:r>
          </w:p>
          <w:p w14:paraId="7B714626" w14:textId="77777777" w:rsidR="00E1192E" w:rsidRDefault="00E1192E" w:rsidP="00426A97">
            <w:pPr>
              <w:jc w:val="center"/>
            </w:pPr>
          </w:p>
          <w:p w14:paraId="748FD75F" w14:textId="77777777" w:rsidR="00426A97" w:rsidRDefault="00426A97" w:rsidP="00426A97">
            <w:pPr>
              <w:jc w:val="center"/>
            </w:pPr>
          </w:p>
          <w:p w14:paraId="4D4648E1" w14:textId="77777777" w:rsidR="00426A97" w:rsidRDefault="00426A97" w:rsidP="00426A97">
            <w:pPr>
              <w:jc w:val="center"/>
            </w:pPr>
          </w:p>
          <w:p w14:paraId="1C66B2D6" w14:textId="77777777" w:rsidR="00426A97" w:rsidRDefault="00426A97" w:rsidP="00426A97">
            <w:pPr>
              <w:jc w:val="center"/>
            </w:pPr>
          </w:p>
          <w:p w14:paraId="2AE78014" w14:textId="77777777" w:rsidR="00426A97" w:rsidRDefault="00426A97" w:rsidP="00426A97">
            <w:pPr>
              <w:jc w:val="center"/>
            </w:pPr>
          </w:p>
          <w:p w14:paraId="0E294BEC" w14:textId="77777777" w:rsidR="00426A97" w:rsidRDefault="00426A97" w:rsidP="00426A97">
            <w:pPr>
              <w:jc w:val="center"/>
            </w:pPr>
          </w:p>
          <w:p w14:paraId="02B09C0C" w14:textId="77777777" w:rsidR="00805985" w:rsidRDefault="00805985" w:rsidP="00E1192E"/>
          <w:p w14:paraId="631D19F1" w14:textId="77777777" w:rsidR="00E1192E" w:rsidRDefault="00E1192E" w:rsidP="00E1192E"/>
          <w:p w14:paraId="7B3575FF" w14:textId="77777777" w:rsidR="00805985" w:rsidRDefault="00805985" w:rsidP="00426A97">
            <w:pPr>
              <w:jc w:val="center"/>
            </w:pPr>
          </w:p>
          <w:p w14:paraId="17BAD28C" w14:textId="77777777" w:rsidR="00805985" w:rsidRDefault="00805985" w:rsidP="00426A97">
            <w:pPr>
              <w:jc w:val="center"/>
            </w:pPr>
          </w:p>
          <w:p w14:paraId="31F9F764" w14:textId="77777777" w:rsidR="00805985" w:rsidRDefault="00805985" w:rsidP="00426A97">
            <w:pPr>
              <w:jc w:val="center"/>
            </w:pPr>
          </w:p>
          <w:p w14:paraId="25CBC4BA" w14:textId="77777777" w:rsidR="00805985" w:rsidRDefault="00805985" w:rsidP="00426A97">
            <w:pPr>
              <w:jc w:val="center"/>
            </w:pPr>
          </w:p>
          <w:p w14:paraId="6D5EE4CC" w14:textId="77777777" w:rsidR="00C32CAA" w:rsidRDefault="00C32CAA" w:rsidP="00426A97">
            <w:pPr>
              <w:jc w:val="center"/>
            </w:pPr>
          </w:p>
          <w:p w14:paraId="67BA66CB" w14:textId="77777777" w:rsidR="00D439D6" w:rsidRDefault="00D439D6" w:rsidP="00426A97">
            <w:pPr>
              <w:jc w:val="center"/>
            </w:pPr>
          </w:p>
          <w:p w14:paraId="1308AD5C" w14:textId="77777777" w:rsidR="00D439D6" w:rsidRDefault="00D439D6" w:rsidP="00426A97">
            <w:pPr>
              <w:jc w:val="center"/>
            </w:pPr>
          </w:p>
          <w:p w14:paraId="0B92AEF9" w14:textId="77777777" w:rsidR="00426A97" w:rsidRDefault="00426A97" w:rsidP="00426A97">
            <w:pPr>
              <w:jc w:val="center"/>
            </w:pPr>
          </w:p>
        </w:tc>
      </w:tr>
    </w:tbl>
    <w:p w14:paraId="6E792AE2" w14:textId="77777777" w:rsidR="00E1192E" w:rsidRDefault="00E1192E"/>
    <w:tbl>
      <w:tblPr>
        <w:tblStyle w:val="Grigliatabella"/>
        <w:tblW w:w="15124" w:type="dxa"/>
        <w:tblInd w:w="-528" w:type="dxa"/>
        <w:tblLook w:val="04A0" w:firstRow="1" w:lastRow="0" w:firstColumn="1" w:lastColumn="0" w:noHBand="0" w:noVBand="1"/>
      </w:tblPr>
      <w:tblGrid>
        <w:gridCol w:w="3500"/>
        <w:gridCol w:w="567"/>
        <w:gridCol w:w="2933"/>
        <w:gridCol w:w="44"/>
        <w:gridCol w:w="8080"/>
      </w:tblGrid>
      <w:tr w:rsidR="00805985" w:rsidRPr="00561847" w14:paraId="05CE37F4" w14:textId="77777777" w:rsidTr="00805985">
        <w:trPr>
          <w:trHeight w:val="626"/>
        </w:trPr>
        <w:tc>
          <w:tcPr>
            <w:tcW w:w="3500" w:type="dxa"/>
            <w:shd w:val="clear" w:color="auto" w:fill="FFCE3C"/>
            <w:vAlign w:val="center"/>
          </w:tcPr>
          <w:p w14:paraId="6395EF9D" w14:textId="77777777" w:rsidR="00805985" w:rsidRPr="00561847" w:rsidRDefault="00805985" w:rsidP="00A321EE">
            <w:pPr>
              <w:jc w:val="center"/>
              <w:rPr>
                <w:b/>
                <w:bCs/>
              </w:rPr>
            </w:pPr>
            <w:r w:rsidRPr="00561847">
              <w:rPr>
                <w:b/>
                <w:bCs/>
              </w:rPr>
              <w:lastRenderedPageBreak/>
              <w:t>Descrizione</w:t>
            </w:r>
            <w:r>
              <w:rPr>
                <w:b/>
                <w:bCs/>
              </w:rPr>
              <w:t xml:space="preserve"> della </w:t>
            </w:r>
            <w:proofErr w:type="spellStart"/>
            <w:r>
              <w:rPr>
                <w:b/>
                <w:bCs/>
              </w:rPr>
              <w:t>Map</w:t>
            </w:r>
            <w:proofErr w:type="spellEnd"/>
            <w:r>
              <w:rPr>
                <w:b/>
                <w:bCs/>
              </w:rPr>
              <w:t xml:space="preserve"> area</w:t>
            </w:r>
          </w:p>
        </w:tc>
        <w:tc>
          <w:tcPr>
            <w:tcW w:w="3500" w:type="dxa"/>
            <w:gridSpan w:val="2"/>
            <w:shd w:val="clear" w:color="auto" w:fill="FFCE3C"/>
            <w:vAlign w:val="center"/>
          </w:tcPr>
          <w:p w14:paraId="0A164F27" w14:textId="77777777" w:rsidR="00805985" w:rsidRPr="00561847" w:rsidRDefault="00805985" w:rsidP="00A321EE">
            <w:pPr>
              <w:jc w:val="center"/>
              <w:rPr>
                <w:b/>
                <w:bCs/>
              </w:rPr>
            </w:pPr>
            <w:r w:rsidRPr="00561847">
              <w:rPr>
                <w:b/>
                <w:bCs/>
              </w:rPr>
              <w:t>D</w:t>
            </w:r>
            <w:r>
              <w:rPr>
                <w:b/>
                <w:bCs/>
              </w:rPr>
              <w:t>omanda</w:t>
            </w:r>
          </w:p>
        </w:tc>
        <w:tc>
          <w:tcPr>
            <w:tcW w:w="8124" w:type="dxa"/>
            <w:gridSpan w:val="2"/>
            <w:shd w:val="clear" w:color="auto" w:fill="FFCE3C"/>
            <w:vAlign w:val="center"/>
          </w:tcPr>
          <w:p w14:paraId="14E73AFA" w14:textId="53051C47" w:rsidR="00805985" w:rsidRPr="00561847" w:rsidRDefault="00805985" w:rsidP="00A32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Elaborazione</w:t>
            </w:r>
          </w:p>
        </w:tc>
      </w:tr>
      <w:tr w:rsidR="00426A97" w14:paraId="6491B50F" w14:textId="77777777" w:rsidTr="00805985">
        <w:trPr>
          <w:trHeight w:val="1270"/>
        </w:trPr>
        <w:tc>
          <w:tcPr>
            <w:tcW w:w="3500" w:type="dxa"/>
          </w:tcPr>
          <w:p w14:paraId="2536A8DC" w14:textId="77777777" w:rsidR="004B05AE" w:rsidRPr="004B05AE" w:rsidRDefault="004B05AE" w:rsidP="00426A97">
            <w:pPr>
              <w:jc w:val="both"/>
              <w:rPr>
                <w:b/>
                <w:bCs/>
                <w:sz w:val="14"/>
                <w:szCs w:val="14"/>
              </w:rPr>
            </w:pPr>
          </w:p>
          <w:p w14:paraId="5BE46D51" w14:textId="557B9B97" w:rsidR="00F478F3" w:rsidRDefault="00F478F3" w:rsidP="00F478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20CDF47" wp14:editId="697B1518">
                  <wp:extent cx="634060" cy="648000"/>
                  <wp:effectExtent l="0" t="0" r="0" b="0"/>
                  <wp:docPr id="456935434" name="Immagine 16" descr="Immagine che contiene cerchio, arte, Elementi grafici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935434" name="Immagine 16" descr="Immagine che contiene cerchio, arte, Elementi grafici, simbolo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06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627419" w14:textId="77777777" w:rsidR="00F478F3" w:rsidRDefault="00F478F3" w:rsidP="00426A97">
            <w:pPr>
              <w:jc w:val="both"/>
              <w:rPr>
                <w:b/>
                <w:bCs/>
              </w:rPr>
            </w:pPr>
          </w:p>
          <w:p w14:paraId="60334D8F" w14:textId="6542B68F" w:rsidR="00426A97" w:rsidRDefault="00333600" w:rsidP="00F478F3">
            <w:pPr>
              <w:jc w:val="center"/>
              <w:rPr>
                <w:rFonts w:ascii="Segoe UI Symbol" w:hAnsi="Segoe UI Symbol" w:cs="Segoe UI Symbol"/>
                <w:b/>
                <w:bCs/>
                <w:color w:val="80340D" w:themeColor="accent2" w:themeShade="80"/>
                <w:sz w:val="28"/>
                <w:szCs w:val="28"/>
              </w:rPr>
            </w:pPr>
            <w:r w:rsidRPr="00561847">
              <w:rPr>
                <w:b/>
                <w:bCs/>
              </w:rPr>
              <w:t>AREE DI TENSIONE</w:t>
            </w:r>
            <w:r w:rsidRPr="00561847">
              <w:rPr>
                <w:sz w:val="20"/>
                <w:szCs w:val="20"/>
              </w:rPr>
              <w:t xml:space="preserve"> </w:t>
            </w:r>
            <w:r w:rsidR="00426A97" w:rsidRPr="00DB463D">
              <w:rPr>
                <w:rFonts w:ascii="Segoe UI Symbol" w:hAnsi="Segoe UI Symbol" w:cs="Segoe UI Symbol"/>
                <w:b/>
                <w:bCs/>
                <w:color w:val="80340D" w:themeColor="accent2" w:themeShade="80"/>
                <w:sz w:val="28"/>
                <w:szCs w:val="28"/>
              </w:rPr>
              <w:t>☹</w:t>
            </w:r>
          </w:p>
          <w:p w14:paraId="2B3351B9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6AD2F9D3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561847">
              <w:rPr>
                <w:sz w:val="20"/>
                <w:szCs w:val="20"/>
              </w:rPr>
              <w:t>Zone dove si verificano conflitti</w:t>
            </w:r>
          </w:p>
          <w:p w14:paraId="3AC708C4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561847">
              <w:rPr>
                <w:sz w:val="20"/>
                <w:szCs w:val="20"/>
              </w:rPr>
              <w:t>o sfide significative</w:t>
            </w:r>
          </w:p>
          <w:p w14:paraId="00A81D73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4C7E7AE0" w14:textId="77777777" w:rsidR="00426A97" w:rsidRDefault="00426A97" w:rsidP="00426A97">
            <w:pPr>
              <w:jc w:val="both"/>
              <w:rPr>
                <w:i/>
                <w:iCs/>
                <w:sz w:val="20"/>
                <w:szCs w:val="20"/>
              </w:rPr>
            </w:pPr>
            <w:r w:rsidRPr="00C83D86">
              <w:rPr>
                <w:i/>
                <w:iCs/>
                <w:sz w:val="20"/>
                <w:szCs w:val="20"/>
              </w:rPr>
              <w:t>Indicare specifici punti di conflitto</w:t>
            </w:r>
          </w:p>
          <w:p w14:paraId="2B3CC2C3" w14:textId="77777777" w:rsidR="00426A97" w:rsidRPr="00C83D86" w:rsidRDefault="00426A97" w:rsidP="00426A97">
            <w:pPr>
              <w:jc w:val="both"/>
              <w:rPr>
                <w:i/>
                <w:iCs/>
                <w:sz w:val="20"/>
                <w:szCs w:val="20"/>
              </w:rPr>
            </w:pPr>
            <w:r w:rsidRPr="00C83D86">
              <w:rPr>
                <w:i/>
                <w:iCs/>
                <w:sz w:val="20"/>
                <w:szCs w:val="20"/>
              </w:rPr>
              <w:t>o descrivere la natura del disaccordo</w:t>
            </w:r>
          </w:p>
          <w:p w14:paraId="7A5FA8F6" w14:textId="77777777" w:rsidR="00426A97" w:rsidRDefault="00426A97" w:rsidP="00426A97">
            <w:pPr>
              <w:jc w:val="both"/>
              <w:rPr>
                <w:b/>
                <w:bCs/>
              </w:rPr>
            </w:pPr>
          </w:p>
          <w:p w14:paraId="6A9740C3" w14:textId="69ECD221" w:rsidR="00C32CAA" w:rsidRPr="00E1192E" w:rsidRDefault="00C32CAA" w:rsidP="0025654A">
            <w:pPr>
              <w:ind w:firstLine="426"/>
            </w:pPr>
            <w:r w:rsidRPr="00E1192E">
              <w:t xml:space="preserve"> </w:t>
            </w:r>
          </w:p>
          <w:p w14:paraId="5028052E" w14:textId="48B57B00" w:rsidR="00C32CAA" w:rsidRDefault="00C32CAA" w:rsidP="00426A97">
            <w:pPr>
              <w:jc w:val="both"/>
              <w:rPr>
                <w:b/>
                <w:bCs/>
                <w:shd w:val="clear" w:color="auto" w:fill="C00000"/>
              </w:rPr>
            </w:pPr>
          </w:p>
          <w:p w14:paraId="197319CC" w14:textId="77777777" w:rsidR="00C32CAA" w:rsidRDefault="00C32CAA" w:rsidP="00426A97">
            <w:pPr>
              <w:jc w:val="both"/>
              <w:rPr>
                <w:b/>
                <w:bCs/>
                <w:shd w:val="clear" w:color="auto" w:fill="C00000"/>
              </w:rPr>
            </w:pPr>
          </w:p>
          <w:p w14:paraId="03FB0680" w14:textId="77777777" w:rsidR="00C32CAA" w:rsidRDefault="00C32CAA" w:rsidP="00426A97">
            <w:pPr>
              <w:jc w:val="both"/>
              <w:rPr>
                <w:b/>
                <w:bCs/>
              </w:rPr>
            </w:pPr>
          </w:p>
          <w:p w14:paraId="209B6582" w14:textId="77777777" w:rsidR="00C32CAA" w:rsidRDefault="00C32CAA" w:rsidP="00426A97">
            <w:pPr>
              <w:jc w:val="both"/>
              <w:rPr>
                <w:b/>
                <w:bCs/>
              </w:rPr>
            </w:pPr>
          </w:p>
          <w:p w14:paraId="6F6D1DF3" w14:textId="77777777" w:rsidR="00C32CAA" w:rsidRDefault="00C32CAA" w:rsidP="00426A97">
            <w:pPr>
              <w:jc w:val="both"/>
              <w:rPr>
                <w:b/>
                <w:bCs/>
              </w:rPr>
            </w:pPr>
          </w:p>
          <w:p w14:paraId="000BC5A0" w14:textId="77777777" w:rsidR="00C32CAA" w:rsidRDefault="00C32CAA" w:rsidP="00426A97">
            <w:pPr>
              <w:jc w:val="both"/>
              <w:rPr>
                <w:b/>
                <w:bCs/>
              </w:rPr>
            </w:pPr>
          </w:p>
          <w:p w14:paraId="1BE7E1BC" w14:textId="77777777" w:rsidR="00C32CAA" w:rsidRDefault="00C32CAA" w:rsidP="00426A97">
            <w:pPr>
              <w:jc w:val="both"/>
              <w:rPr>
                <w:b/>
                <w:bCs/>
              </w:rPr>
            </w:pPr>
          </w:p>
          <w:p w14:paraId="5F1AD726" w14:textId="77777777" w:rsidR="00C32CAA" w:rsidRDefault="00C32CAA" w:rsidP="00426A97">
            <w:pPr>
              <w:jc w:val="both"/>
              <w:rPr>
                <w:b/>
                <w:bCs/>
              </w:rPr>
            </w:pPr>
          </w:p>
          <w:p w14:paraId="769869A5" w14:textId="77777777" w:rsidR="00E1192E" w:rsidRDefault="00E1192E" w:rsidP="00426A97">
            <w:pPr>
              <w:jc w:val="both"/>
              <w:rPr>
                <w:b/>
                <w:bCs/>
              </w:rPr>
            </w:pPr>
          </w:p>
          <w:p w14:paraId="0BB7BE6F" w14:textId="77777777" w:rsidR="00E1192E" w:rsidRDefault="00E1192E" w:rsidP="00426A97">
            <w:pPr>
              <w:jc w:val="both"/>
              <w:rPr>
                <w:b/>
                <w:bCs/>
              </w:rPr>
            </w:pPr>
          </w:p>
          <w:p w14:paraId="16F5DDC1" w14:textId="77777777" w:rsidR="00C32CAA" w:rsidRDefault="00C32CAA" w:rsidP="00426A97">
            <w:pPr>
              <w:jc w:val="both"/>
              <w:rPr>
                <w:b/>
                <w:bCs/>
              </w:rPr>
            </w:pPr>
          </w:p>
          <w:p w14:paraId="17825E56" w14:textId="77777777" w:rsidR="00C32CAA" w:rsidRDefault="00C32CAA" w:rsidP="00426A97">
            <w:pPr>
              <w:jc w:val="both"/>
              <w:rPr>
                <w:b/>
                <w:bCs/>
              </w:rPr>
            </w:pPr>
          </w:p>
          <w:p w14:paraId="2BFA5B98" w14:textId="77777777" w:rsidR="006B00B0" w:rsidRDefault="006B00B0" w:rsidP="00426A97">
            <w:pPr>
              <w:jc w:val="both"/>
              <w:rPr>
                <w:b/>
                <w:bCs/>
              </w:rPr>
            </w:pPr>
          </w:p>
          <w:p w14:paraId="1485ABCE" w14:textId="7CD8EBB9" w:rsidR="00C32CAA" w:rsidRPr="00561847" w:rsidRDefault="00C32CAA" w:rsidP="00426A97">
            <w:pPr>
              <w:jc w:val="both"/>
              <w:rPr>
                <w:b/>
                <w:bCs/>
              </w:rPr>
            </w:pPr>
          </w:p>
        </w:tc>
        <w:tc>
          <w:tcPr>
            <w:tcW w:w="3500" w:type="dxa"/>
            <w:gridSpan w:val="2"/>
          </w:tcPr>
          <w:p w14:paraId="32C38A1C" w14:textId="77777777" w:rsidR="004B05AE" w:rsidRDefault="004B05AE" w:rsidP="00426A97">
            <w:pPr>
              <w:tabs>
                <w:tab w:val="num" w:pos="720"/>
              </w:tabs>
              <w:ind w:left="33"/>
              <w:jc w:val="both"/>
              <w:rPr>
                <w:b/>
                <w:bCs/>
                <w:sz w:val="20"/>
                <w:szCs w:val="20"/>
              </w:rPr>
            </w:pPr>
          </w:p>
          <w:p w14:paraId="73253CBD" w14:textId="33A74309" w:rsidR="00426A97" w:rsidRDefault="00426A97" w:rsidP="00426A97">
            <w:pPr>
              <w:tabs>
                <w:tab w:val="num" w:pos="720"/>
              </w:tabs>
              <w:ind w:left="33"/>
              <w:jc w:val="both"/>
              <w:rPr>
                <w:b/>
                <w:bCs/>
                <w:sz w:val="20"/>
                <w:szCs w:val="20"/>
              </w:rPr>
            </w:pPr>
            <w:r w:rsidRPr="00426A97">
              <w:rPr>
                <w:b/>
                <w:bCs/>
                <w:sz w:val="20"/>
                <w:szCs w:val="20"/>
              </w:rPr>
              <w:t xml:space="preserve">Dove si manifestano conflitti o tensioni significative nella comunità? </w:t>
            </w:r>
          </w:p>
          <w:p w14:paraId="4429FE83" w14:textId="77777777" w:rsidR="00426A97" w:rsidRDefault="00426A97" w:rsidP="00426A97">
            <w:pPr>
              <w:tabs>
                <w:tab w:val="num" w:pos="720"/>
              </w:tabs>
              <w:ind w:left="33"/>
              <w:jc w:val="both"/>
              <w:rPr>
                <w:b/>
                <w:bCs/>
                <w:sz w:val="20"/>
                <w:szCs w:val="20"/>
              </w:rPr>
            </w:pPr>
          </w:p>
          <w:p w14:paraId="0ED9A0F1" w14:textId="659925C7" w:rsidR="00426A97" w:rsidRPr="00426A97" w:rsidRDefault="00426A97" w:rsidP="00426A97">
            <w:pPr>
              <w:tabs>
                <w:tab w:val="num" w:pos="720"/>
              </w:tabs>
              <w:ind w:left="33"/>
              <w:jc w:val="both"/>
              <w:rPr>
                <w:i/>
                <w:iCs/>
                <w:sz w:val="20"/>
                <w:szCs w:val="20"/>
              </w:rPr>
            </w:pPr>
            <w:r w:rsidRPr="00426A97">
              <w:rPr>
                <w:i/>
                <w:iCs/>
                <w:sz w:val="20"/>
                <w:szCs w:val="20"/>
              </w:rPr>
              <w:t>Descrivi le situazioni o le dinamiche che generano queste tensioni e come influenzano il vissuto collettivo</w:t>
            </w:r>
          </w:p>
          <w:p w14:paraId="77559237" w14:textId="1AAFFDF1" w:rsidR="00426A97" w:rsidRPr="00426A97" w:rsidRDefault="00426A97" w:rsidP="00F478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2"/>
          </w:tcPr>
          <w:p w14:paraId="36BDAC83" w14:textId="77777777" w:rsidR="00426A97" w:rsidRDefault="00426A97" w:rsidP="00426A97"/>
          <w:p w14:paraId="1D642438" w14:textId="77777777" w:rsidR="00E1192E" w:rsidRDefault="00E1192E" w:rsidP="00E1192E">
            <w:pPr>
              <w:ind w:left="364"/>
            </w:pPr>
            <w:r>
              <w:t>GRUPPO 1</w:t>
            </w:r>
          </w:p>
          <w:p w14:paraId="25CE326A" w14:textId="77777777" w:rsidR="00E1192E" w:rsidRPr="00E1192E" w:rsidRDefault="00E1192E" w:rsidP="00E1192E">
            <w:pPr>
              <w:ind w:firstLine="708"/>
              <w:rPr>
                <w:sz w:val="12"/>
                <w:szCs w:val="12"/>
              </w:rPr>
            </w:pPr>
          </w:p>
          <w:p w14:paraId="4BD47B8F" w14:textId="75714BDC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 xml:space="preserve">VIA </w:t>
            </w:r>
            <w:r>
              <w:t>ACQUABONA</w:t>
            </w:r>
          </w:p>
          <w:p w14:paraId="1994BEA8" w14:textId="0324124F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QUARTIERE FONDO GESU’</w:t>
            </w:r>
          </w:p>
          <w:p w14:paraId="1E8E8E98" w14:textId="12649A2F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VIA LIBERTA’</w:t>
            </w:r>
          </w:p>
          <w:p w14:paraId="7D2DD783" w14:textId="1E094AA5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QUARTIERE 300 ALLOGGI</w:t>
            </w:r>
          </w:p>
          <w:p w14:paraId="2EB377D1" w14:textId="6FBC3B94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VESCOVATELLO</w:t>
            </w:r>
          </w:p>
          <w:p w14:paraId="633AD34B" w14:textId="5B20A8E5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QUARTIERE SAN FRANCESCO</w:t>
            </w:r>
          </w:p>
          <w:p w14:paraId="7DFEF766" w14:textId="00FE35D6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QUARTIERE LAMPANARO</w:t>
            </w:r>
          </w:p>
          <w:p w14:paraId="1EFEE7A4" w14:textId="7FD5415F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TRAFINELLO</w:t>
            </w:r>
          </w:p>
          <w:p w14:paraId="4D5C537C" w14:textId="483EEA89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VIA BOTTEGHELLE (STAZIONE)</w:t>
            </w:r>
          </w:p>
          <w:p w14:paraId="2A906357" w14:textId="5891B722" w:rsidR="00E1192E" w:rsidRDefault="00E1192E" w:rsidP="00E1192E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CENTRO STORICO (ALCUNE AREE)</w:t>
            </w:r>
          </w:p>
          <w:p w14:paraId="319507F3" w14:textId="5C285F90" w:rsidR="00E1192E" w:rsidRDefault="00E1192E" w:rsidP="0013535B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POGGIO PUDANO</w:t>
            </w:r>
          </w:p>
          <w:p w14:paraId="3D5EB771" w14:textId="77777777" w:rsidR="00E1192E" w:rsidRDefault="00E1192E" w:rsidP="00E1192E">
            <w:pPr>
              <w:ind w:left="364"/>
            </w:pPr>
          </w:p>
          <w:p w14:paraId="75B02C6F" w14:textId="77777777" w:rsidR="00E1192E" w:rsidRDefault="00E1192E" w:rsidP="00E1192E">
            <w:pPr>
              <w:ind w:left="364"/>
            </w:pPr>
            <w:r>
              <w:t>GRUPPO 2</w:t>
            </w:r>
          </w:p>
          <w:p w14:paraId="02A59BFC" w14:textId="77777777" w:rsidR="00E1192E" w:rsidRPr="00E1192E" w:rsidRDefault="00E1192E" w:rsidP="00E1192E">
            <w:pPr>
              <w:ind w:firstLine="708"/>
              <w:rPr>
                <w:sz w:val="12"/>
                <w:szCs w:val="12"/>
              </w:rPr>
            </w:pPr>
          </w:p>
          <w:p w14:paraId="7399CB63" w14:textId="6153A7EA" w:rsidR="00BB7F69" w:rsidRDefault="00E1192E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 xml:space="preserve">VIA </w:t>
            </w:r>
            <w:r w:rsidR="00BB7F69">
              <w:t>NAZIONI UNITE (VIABILITA’ SERVIZI PUBBLICI SCARSI, AREE VERSI NON ATTREZZATE</w:t>
            </w:r>
          </w:p>
          <w:p w14:paraId="28D73ED2" w14:textId="1A5928B3" w:rsidR="00D439D6" w:rsidRDefault="00BB7F69" w:rsidP="00F478F3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DISCARICA DI TUFOLO - FARINA</w:t>
            </w:r>
          </w:p>
        </w:tc>
      </w:tr>
      <w:tr w:rsidR="00426A97" w:rsidRPr="00561847" w14:paraId="0BBB18F9" w14:textId="77777777" w:rsidTr="00805985">
        <w:trPr>
          <w:trHeight w:val="563"/>
        </w:trPr>
        <w:tc>
          <w:tcPr>
            <w:tcW w:w="4067" w:type="dxa"/>
            <w:gridSpan w:val="2"/>
            <w:shd w:val="clear" w:color="auto" w:fill="FFCE3C"/>
            <w:vAlign w:val="center"/>
          </w:tcPr>
          <w:p w14:paraId="69033F8E" w14:textId="462D20AC" w:rsidR="00426A97" w:rsidRPr="00561847" w:rsidRDefault="00805985" w:rsidP="00426A97">
            <w:pPr>
              <w:jc w:val="center"/>
              <w:rPr>
                <w:b/>
                <w:bCs/>
              </w:rPr>
            </w:pPr>
            <w:bookmarkStart w:id="0" w:name="_Hlk176633817"/>
            <w:bookmarkStart w:id="1" w:name="_Hlk176627496"/>
            <w:r w:rsidRPr="00561847">
              <w:rPr>
                <w:b/>
                <w:bCs/>
              </w:rPr>
              <w:lastRenderedPageBreak/>
              <w:t>Descrizione</w:t>
            </w:r>
            <w:r>
              <w:rPr>
                <w:b/>
                <w:bCs/>
              </w:rPr>
              <w:t xml:space="preserve"> della </w:t>
            </w:r>
            <w:proofErr w:type="spellStart"/>
            <w:r>
              <w:rPr>
                <w:b/>
                <w:bCs/>
              </w:rPr>
              <w:t>Map</w:t>
            </w:r>
            <w:proofErr w:type="spellEnd"/>
            <w:r>
              <w:rPr>
                <w:b/>
                <w:bCs/>
              </w:rPr>
              <w:t xml:space="preserve"> area</w:t>
            </w:r>
          </w:p>
        </w:tc>
        <w:tc>
          <w:tcPr>
            <w:tcW w:w="2977" w:type="dxa"/>
            <w:gridSpan w:val="2"/>
            <w:shd w:val="clear" w:color="auto" w:fill="FFCE3C"/>
            <w:vAlign w:val="center"/>
          </w:tcPr>
          <w:p w14:paraId="3C4AE4B0" w14:textId="68D6945E" w:rsidR="00426A97" w:rsidRPr="00561847" w:rsidRDefault="00805985" w:rsidP="00426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Domanda</w:t>
            </w:r>
          </w:p>
        </w:tc>
        <w:tc>
          <w:tcPr>
            <w:tcW w:w="8080" w:type="dxa"/>
            <w:shd w:val="clear" w:color="auto" w:fill="FFCE3C"/>
            <w:vAlign w:val="center"/>
          </w:tcPr>
          <w:p w14:paraId="656C6DBF" w14:textId="466F0E98" w:rsidR="00426A97" w:rsidRPr="00561847" w:rsidRDefault="00805985" w:rsidP="00426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Elaborazione</w:t>
            </w:r>
          </w:p>
        </w:tc>
      </w:tr>
      <w:tr w:rsidR="00426A97" w14:paraId="46297EDA" w14:textId="77777777" w:rsidTr="00805985">
        <w:trPr>
          <w:trHeight w:val="1267"/>
        </w:trPr>
        <w:tc>
          <w:tcPr>
            <w:tcW w:w="4067" w:type="dxa"/>
            <w:gridSpan w:val="2"/>
          </w:tcPr>
          <w:p w14:paraId="050C7282" w14:textId="77777777" w:rsidR="0025654A" w:rsidRDefault="0025654A" w:rsidP="00426A97">
            <w:pPr>
              <w:jc w:val="both"/>
              <w:rPr>
                <w:b/>
                <w:bCs/>
              </w:rPr>
            </w:pPr>
          </w:p>
          <w:p w14:paraId="70A4CE2F" w14:textId="360AE5C1" w:rsidR="0025654A" w:rsidRDefault="0025654A" w:rsidP="002565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B1CEBDD" wp14:editId="32B1DFDE">
                  <wp:extent cx="644859" cy="648000"/>
                  <wp:effectExtent l="0" t="0" r="3175" b="0"/>
                  <wp:docPr id="549290589" name="Immagine 17" descr="Immagine che contiene simbolo, Carattere, cerchio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90589" name="Immagine 17" descr="Immagine che contiene simbolo, Carattere, cerchio, design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59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EB2C88" w14:textId="49919242" w:rsidR="00426A97" w:rsidRDefault="00333600" w:rsidP="0025654A">
            <w:pPr>
              <w:jc w:val="center"/>
              <w:rPr>
                <w:rFonts w:ascii="Segoe UI Symbol" w:hAnsi="Segoe UI Symbol" w:cs="Segoe UI Symbol"/>
                <w:b/>
                <w:bCs/>
                <w:color w:val="0E2841" w:themeColor="text2"/>
                <w:sz w:val="40"/>
                <w:szCs w:val="40"/>
              </w:rPr>
            </w:pPr>
            <w:r w:rsidRPr="00561847">
              <w:rPr>
                <w:b/>
                <w:bCs/>
              </w:rPr>
              <w:t>AREE SIMBOLICHE</w:t>
            </w:r>
            <w:r w:rsidRPr="00DB463D">
              <w:rPr>
                <w:rFonts w:ascii="Segoe UI Symbol" w:hAnsi="Segoe UI Symbol" w:cs="Segoe UI Symbol"/>
                <w:b/>
                <w:bCs/>
                <w:color w:val="0E2841" w:themeColor="text2"/>
                <w:sz w:val="40"/>
                <w:szCs w:val="40"/>
              </w:rPr>
              <w:t xml:space="preserve"> </w:t>
            </w:r>
            <w:r w:rsidR="00426A97" w:rsidRPr="00DB463D">
              <w:rPr>
                <w:rFonts w:ascii="Segoe UI Symbol" w:hAnsi="Segoe UI Symbol" w:cs="Segoe UI Symbol"/>
                <w:b/>
                <w:bCs/>
                <w:color w:val="0E2841" w:themeColor="text2"/>
                <w:sz w:val="40"/>
                <w:szCs w:val="40"/>
              </w:rPr>
              <w:t>★</w:t>
            </w:r>
          </w:p>
          <w:p w14:paraId="17955661" w14:textId="77777777" w:rsidR="00426A97" w:rsidRPr="0025654A" w:rsidRDefault="00426A97" w:rsidP="00426A97">
            <w:pPr>
              <w:jc w:val="both"/>
              <w:rPr>
                <w:rFonts w:ascii="Segoe UI Symbol" w:hAnsi="Segoe UI Symbol" w:cs="Segoe UI Symbol"/>
                <w:b/>
                <w:bCs/>
                <w:color w:val="0E2841" w:themeColor="text2"/>
                <w:sz w:val="20"/>
                <w:szCs w:val="20"/>
              </w:rPr>
            </w:pPr>
          </w:p>
          <w:p w14:paraId="18AD8165" w14:textId="701805CA" w:rsid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561847">
              <w:rPr>
                <w:sz w:val="20"/>
                <w:szCs w:val="20"/>
              </w:rPr>
              <w:t>Luoghi di importanza particolare o simbolica</w:t>
            </w:r>
          </w:p>
          <w:p w14:paraId="5F1970A6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5D66E624" w14:textId="73DDA6A6" w:rsidR="00426A97" w:rsidRPr="00C32CAA" w:rsidRDefault="00426A97" w:rsidP="00C32CAA">
            <w:pPr>
              <w:jc w:val="both"/>
              <w:rPr>
                <w:i/>
                <w:iCs/>
                <w:sz w:val="20"/>
                <w:szCs w:val="20"/>
              </w:rPr>
            </w:pPr>
            <w:r w:rsidRPr="00C83D86">
              <w:rPr>
                <w:i/>
                <w:iCs/>
                <w:sz w:val="20"/>
                <w:szCs w:val="20"/>
              </w:rPr>
              <w:t>Specificare il significato simbolico associato a ciascun luogo</w:t>
            </w:r>
          </w:p>
          <w:p w14:paraId="71AF4F05" w14:textId="49CDBD7E" w:rsidR="00C32CAA" w:rsidRPr="00C32CAA" w:rsidRDefault="00C32CAA" w:rsidP="0025654A">
            <w:pPr>
              <w:rPr>
                <w:sz w:val="24"/>
                <w:szCs w:val="24"/>
              </w:rPr>
            </w:pPr>
          </w:p>
          <w:p w14:paraId="59A61F7A" w14:textId="3D46378C" w:rsidR="00C32CAA" w:rsidRPr="00C32CAA" w:rsidRDefault="00C32CAA" w:rsidP="00C32CAA">
            <w:pPr>
              <w:ind w:firstLine="426"/>
              <w:rPr>
                <w:sz w:val="24"/>
                <w:szCs w:val="24"/>
              </w:rPr>
            </w:pPr>
          </w:p>
          <w:p w14:paraId="57866D56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125094B7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376E451C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5EABEEDE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2BD6F0C1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52921CBB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25754F15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21D3128A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3E62522D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1A113684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417BA0E1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124F1A" w:themeFill="accent3" w:themeFillShade="BF"/>
              </w:rPr>
            </w:pPr>
          </w:p>
          <w:p w14:paraId="48CC2AC8" w14:textId="77777777" w:rsidR="002F6353" w:rsidRDefault="002F6353" w:rsidP="00426A97">
            <w:pPr>
              <w:jc w:val="both"/>
              <w:rPr>
                <w:sz w:val="20"/>
                <w:szCs w:val="20"/>
              </w:rPr>
            </w:pPr>
          </w:p>
          <w:p w14:paraId="113CBA60" w14:textId="77777777" w:rsidR="002F6353" w:rsidRDefault="002F6353" w:rsidP="00426A97">
            <w:pPr>
              <w:jc w:val="both"/>
              <w:rPr>
                <w:sz w:val="20"/>
                <w:szCs w:val="20"/>
              </w:rPr>
            </w:pPr>
          </w:p>
          <w:p w14:paraId="33864EB4" w14:textId="77777777" w:rsidR="00E1192E" w:rsidRDefault="00E1192E" w:rsidP="00426A97">
            <w:pPr>
              <w:jc w:val="both"/>
              <w:rPr>
                <w:sz w:val="20"/>
                <w:szCs w:val="20"/>
              </w:rPr>
            </w:pPr>
          </w:p>
          <w:p w14:paraId="156BCEF2" w14:textId="77777777" w:rsidR="002F6353" w:rsidRDefault="002F6353" w:rsidP="00426A97">
            <w:pPr>
              <w:jc w:val="both"/>
              <w:rPr>
                <w:sz w:val="20"/>
                <w:szCs w:val="20"/>
              </w:rPr>
            </w:pPr>
          </w:p>
          <w:p w14:paraId="31542373" w14:textId="17A082D5" w:rsidR="006B00B0" w:rsidRPr="00561847" w:rsidRDefault="006B00B0" w:rsidP="00426A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171A2333" w14:textId="77777777" w:rsidR="00426A97" w:rsidRPr="004B05AE" w:rsidRDefault="00426A97" w:rsidP="00426A97">
            <w:pPr>
              <w:rPr>
                <w:b/>
                <w:bCs/>
                <w:sz w:val="14"/>
                <w:szCs w:val="14"/>
              </w:rPr>
            </w:pPr>
          </w:p>
          <w:p w14:paraId="205A285E" w14:textId="2E5409B3" w:rsidR="00426A97" w:rsidRPr="00426A97" w:rsidRDefault="004B05AE" w:rsidP="004B05A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 luoghi hanno</w:t>
            </w:r>
            <w:r w:rsidR="00426A97" w:rsidRPr="00426A97">
              <w:rPr>
                <w:b/>
                <w:bCs/>
                <w:sz w:val="20"/>
                <w:szCs w:val="20"/>
              </w:rPr>
              <w:t xml:space="preserve"> un significato particolare o simbolico per la comunità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  <w:p w14:paraId="3F4033AE" w14:textId="77777777" w:rsidR="00426A97" w:rsidRPr="00426A97" w:rsidRDefault="00426A97" w:rsidP="004B05AE">
            <w:pPr>
              <w:jc w:val="both"/>
              <w:rPr>
                <w:sz w:val="20"/>
                <w:szCs w:val="20"/>
              </w:rPr>
            </w:pPr>
          </w:p>
          <w:p w14:paraId="21298063" w14:textId="6C5B80B7" w:rsidR="00426A97" w:rsidRPr="00426A97" w:rsidRDefault="004B05AE" w:rsidP="004B05A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Descrivi q</w:t>
            </w:r>
            <w:r w:rsidRPr="00426A97">
              <w:rPr>
                <w:i/>
                <w:iCs/>
                <w:sz w:val="20"/>
                <w:szCs w:val="20"/>
              </w:rPr>
              <w:t xml:space="preserve">uali </w:t>
            </w:r>
            <w:r>
              <w:rPr>
                <w:i/>
                <w:iCs/>
                <w:sz w:val="20"/>
                <w:szCs w:val="20"/>
              </w:rPr>
              <w:t xml:space="preserve"> p</w:t>
            </w:r>
            <w:r w:rsidR="00426A97" w:rsidRPr="00426A97">
              <w:rPr>
                <w:i/>
                <w:iCs/>
                <w:sz w:val="20"/>
                <w:szCs w:val="20"/>
              </w:rPr>
              <w:t>erché questo luogo è importante e quali valori o storie rappresenta</w:t>
            </w:r>
          </w:p>
          <w:p w14:paraId="502F1CD9" w14:textId="77777777" w:rsidR="00426A97" w:rsidRDefault="00426A97" w:rsidP="00426A97"/>
          <w:p w14:paraId="3A72843A" w14:textId="77777777" w:rsidR="00426A97" w:rsidRDefault="00426A97" w:rsidP="00426A97"/>
          <w:p w14:paraId="56478547" w14:textId="77777777" w:rsidR="00426A97" w:rsidRDefault="00426A97" w:rsidP="00426A97"/>
          <w:p w14:paraId="10D0D754" w14:textId="77777777" w:rsidR="00426A97" w:rsidRDefault="00426A97" w:rsidP="00426A97"/>
          <w:p w14:paraId="36E15F86" w14:textId="77777777" w:rsidR="00426A97" w:rsidRDefault="00426A97" w:rsidP="00426A97"/>
          <w:p w14:paraId="7F1A5F62" w14:textId="77777777" w:rsidR="00426A97" w:rsidRDefault="00426A97" w:rsidP="00426A97"/>
          <w:p w14:paraId="31CA2C49" w14:textId="77777777" w:rsidR="00426A97" w:rsidRDefault="00426A97" w:rsidP="00426A97"/>
          <w:p w14:paraId="3411C5C3" w14:textId="77777777" w:rsidR="00426A97" w:rsidRDefault="00426A97" w:rsidP="00426A97"/>
          <w:p w14:paraId="28DC8A21" w14:textId="77777777" w:rsidR="00426A97" w:rsidRDefault="00426A97" w:rsidP="00426A97"/>
          <w:p w14:paraId="0A03E5D2" w14:textId="77777777" w:rsidR="00426A97" w:rsidRDefault="00426A97" w:rsidP="00426A97">
            <w:pPr>
              <w:jc w:val="center"/>
            </w:pPr>
          </w:p>
        </w:tc>
        <w:tc>
          <w:tcPr>
            <w:tcW w:w="8080" w:type="dxa"/>
          </w:tcPr>
          <w:p w14:paraId="1C8CB311" w14:textId="77777777" w:rsidR="00426A97" w:rsidRDefault="00426A97" w:rsidP="00426A97">
            <w:pPr>
              <w:jc w:val="center"/>
            </w:pPr>
          </w:p>
          <w:p w14:paraId="73FC7A36" w14:textId="77777777" w:rsidR="00BB7F69" w:rsidRDefault="00BB7F69" w:rsidP="00BB7F69">
            <w:pPr>
              <w:ind w:left="364"/>
            </w:pPr>
            <w:r>
              <w:t>GRUPPO 1</w:t>
            </w:r>
          </w:p>
          <w:p w14:paraId="37E95883" w14:textId="77777777" w:rsidR="00BB7F69" w:rsidRPr="00E1192E" w:rsidRDefault="00BB7F69" w:rsidP="00BB7F69">
            <w:pPr>
              <w:ind w:firstLine="708"/>
              <w:rPr>
                <w:sz w:val="12"/>
                <w:szCs w:val="12"/>
              </w:rPr>
            </w:pPr>
          </w:p>
          <w:p w14:paraId="0EEB7721" w14:textId="77777777" w:rsidR="005C38D5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V</w:t>
            </w:r>
            <w:r w:rsidR="005C38D5">
              <w:t>I</w:t>
            </w:r>
            <w:r>
              <w:t xml:space="preserve">LLA COMUNALE </w:t>
            </w:r>
          </w:p>
          <w:p w14:paraId="700CD03D" w14:textId="56BC3FE1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BADEN POWELL</w:t>
            </w:r>
          </w:p>
          <w:p w14:paraId="00A3AE72" w14:textId="77777777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PIAZZA PITAGORA</w:t>
            </w:r>
          </w:p>
          <w:p w14:paraId="112D40F0" w14:textId="77777777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CAPOCOLONNA</w:t>
            </w:r>
          </w:p>
          <w:p w14:paraId="3C8B954B" w14:textId="77777777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CASTELLO CARLO V</w:t>
            </w:r>
          </w:p>
          <w:p w14:paraId="045273DE" w14:textId="77777777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PIAZZA UMBERTO I</w:t>
            </w:r>
          </w:p>
          <w:p w14:paraId="51861BDB" w14:textId="77777777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PORTICI / TEATRO APOLLO</w:t>
            </w:r>
          </w:p>
          <w:p w14:paraId="5128AC02" w14:textId="77777777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LUNGOMARE</w:t>
            </w:r>
          </w:p>
          <w:p w14:paraId="60EC0959" w14:textId="77777777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DELLE ROSE</w:t>
            </w:r>
          </w:p>
          <w:p w14:paraId="668B00E7" w14:textId="77777777" w:rsidR="00075C15" w:rsidRPr="00075C15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  <w:rPr>
                <w:highlight w:val="yellow"/>
              </w:rPr>
            </w:pPr>
            <w:r w:rsidRPr="00075C15">
              <w:rPr>
                <w:highlight w:val="yellow"/>
              </w:rPr>
              <w:t xml:space="preserve">SCUOLA SACRO CUORE </w:t>
            </w:r>
          </w:p>
          <w:p w14:paraId="04478547" w14:textId="6E810433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 xml:space="preserve"> CHIESA DELL’IMMACOLATA</w:t>
            </w:r>
          </w:p>
          <w:p w14:paraId="1F6D5E38" w14:textId="77777777" w:rsidR="00BB7F69" w:rsidRDefault="00BB7F69" w:rsidP="00BB7F69">
            <w:pPr>
              <w:ind w:left="364"/>
            </w:pPr>
          </w:p>
          <w:p w14:paraId="41C45606" w14:textId="77777777" w:rsidR="00BB7F69" w:rsidRDefault="00BB7F69" w:rsidP="00BB7F69">
            <w:pPr>
              <w:ind w:left="364"/>
            </w:pPr>
            <w:r>
              <w:t>GRUPPO 2</w:t>
            </w:r>
          </w:p>
          <w:p w14:paraId="2424E931" w14:textId="77777777" w:rsidR="00BB7F69" w:rsidRPr="00E1192E" w:rsidRDefault="00BB7F69" w:rsidP="00BB7F69">
            <w:pPr>
              <w:ind w:firstLine="708"/>
              <w:rPr>
                <w:sz w:val="12"/>
                <w:szCs w:val="12"/>
              </w:rPr>
            </w:pPr>
          </w:p>
          <w:p w14:paraId="3712BB71" w14:textId="30297B71" w:rsidR="00BB7F69" w:rsidRPr="00075C15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  <w:rPr>
                <w:highlight w:val="yellow"/>
              </w:rPr>
            </w:pPr>
            <w:r w:rsidRPr="00075C15">
              <w:rPr>
                <w:highlight w:val="yellow"/>
              </w:rPr>
              <w:t>AREA GEOSITO URICA</w:t>
            </w:r>
          </w:p>
          <w:p w14:paraId="16815276" w14:textId="62FFDF68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PIAZZA PADRI DELLA PATRIA</w:t>
            </w:r>
          </w:p>
          <w:p w14:paraId="340B4670" w14:textId="6BB32059" w:rsidR="00BB7F69" w:rsidRPr="00075C15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  <w:rPr>
                <w:highlight w:val="yellow"/>
              </w:rPr>
            </w:pPr>
            <w:r w:rsidRPr="00075C15">
              <w:rPr>
                <w:highlight w:val="yellow"/>
              </w:rPr>
              <w:t>ISTITUTI SCOLASTICI</w:t>
            </w:r>
          </w:p>
          <w:p w14:paraId="64ADB231" w14:textId="30EFC7CE" w:rsidR="00BB7F69" w:rsidRPr="00075C15" w:rsidRDefault="00BB7F69" w:rsidP="008D392C">
            <w:pPr>
              <w:pStyle w:val="Paragrafoelenco"/>
              <w:numPr>
                <w:ilvl w:val="0"/>
                <w:numId w:val="37"/>
              </w:numPr>
              <w:jc w:val="both"/>
              <w:rPr>
                <w:highlight w:val="yellow"/>
              </w:rPr>
            </w:pPr>
            <w:r w:rsidRPr="00075C15">
              <w:rPr>
                <w:highlight w:val="yellow"/>
              </w:rPr>
              <w:t>UNIVERSITA’</w:t>
            </w:r>
          </w:p>
          <w:p w14:paraId="01A3BF01" w14:textId="77777777" w:rsidR="00805985" w:rsidRDefault="00805985" w:rsidP="00426A97">
            <w:pPr>
              <w:jc w:val="center"/>
            </w:pPr>
          </w:p>
          <w:p w14:paraId="1331BE43" w14:textId="77777777" w:rsidR="00805985" w:rsidRDefault="00805985" w:rsidP="00BB7F69"/>
          <w:p w14:paraId="7D6927D1" w14:textId="77777777" w:rsidR="00BB7F69" w:rsidRDefault="00BB7F69" w:rsidP="00BB7F69"/>
        </w:tc>
      </w:tr>
    </w:tbl>
    <w:p w14:paraId="4F74908F" w14:textId="77777777" w:rsidR="00BB7F69" w:rsidRDefault="00BB7F69"/>
    <w:tbl>
      <w:tblPr>
        <w:tblStyle w:val="Grigliatabella"/>
        <w:tblW w:w="15124" w:type="dxa"/>
        <w:tblInd w:w="-528" w:type="dxa"/>
        <w:tblLook w:val="04A0" w:firstRow="1" w:lastRow="0" w:firstColumn="1" w:lastColumn="0" w:noHBand="0" w:noVBand="1"/>
      </w:tblPr>
      <w:tblGrid>
        <w:gridCol w:w="4067"/>
        <w:gridCol w:w="2977"/>
        <w:gridCol w:w="8080"/>
      </w:tblGrid>
      <w:tr w:rsidR="00805985" w:rsidRPr="00561847" w14:paraId="1385682C" w14:textId="77777777" w:rsidTr="00805985">
        <w:trPr>
          <w:trHeight w:val="563"/>
        </w:trPr>
        <w:tc>
          <w:tcPr>
            <w:tcW w:w="4067" w:type="dxa"/>
            <w:shd w:val="clear" w:color="auto" w:fill="FFCE3C"/>
            <w:vAlign w:val="center"/>
          </w:tcPr>
          <w:p w14:paraId="3925C4CB" w14:textId="77777777" w:rsidR="00805985" w:rsidRPr="00561847" w:rsidRDefault="00805985" w:rsidP="00A321EE">
            <w:pPr>
              <w:jc w:val="center"/>
              <w:rPr>
                <w:b/>
                <w:bCs/>
              </w:rPr>
            </w:pPr>
            <w:r w:rsidRPr="00561847">
              <w:rPr>
                <w:b/>
                <w:bCs/>
              </w:rPr>
              <w:lastRenderedPageBreak/>
              <w:t>Descrizione</w:t>
            </w:r>
            <w:r>
              <w:rPr>
                <w:b/>
                <w:bCs/>
              </w:rPr>
              <w:t xml:space="preserve"> della </w:t>
            </w:r>
            <w:proofErr w:type="spellStart"/>
            <w:r>
              <w:rPr>
                <w:b/>
                <w:bCs/>
              </w:rPr>
              <w:t>Map</w:t>
            </w:r>
            <w:proofErr w:type="spellEnd"/>
            <w:r>
              <w:rPr>
                <w:b/>
                <w:bCs/>
              </w:rPr>
              <w:t xml:space="preserve"> area</w:t>
            </w:r>
          </w:p>
        </w:tc>
        <w:tc>
          <w:tcPr>
            <w:tcW w:w="2977" w:type="dxa"/>
            <w:shd w:val="clear" w:color="auto" w:fill="FFCE3C"/>
            <w:vAlign w:val="center"/>
          </w:tcPr>
          <w:p w14:paraId="78FB6B92" w14:textId="77777777" w:rsidR="00805985" w:rsidRPr="00561847" w:rsidRDefault="00805985" w:rsidP="00A32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Domanda</w:t>
            </w:r>
          </w:p>
        </w:tc>
        <w:tc>
          <w:tcPr>
            <w:tcW w:w="8080" w:type="dxa"/>
            <w:shd w:val="clear" w:color="auto" w:fill="FFCE3C"/>
            <w:vAlign w:val="center"/>
          </w:tcPr>
          <w:p w14:paraId="605AB959" w14:textId="7E65C0FF" w:rsidR="00805985" w:rsidRPr="00561847" w:rsidRDefault="00805985" w:rsidP="00A32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Elaborazione</w:t>
            </w:r>
          </w:p>
        </w:tc>
      </w:tr>
      <w:tr w:rsidR="00426A97" w14:paraId="17A32399" w14:textId="77777777" w:rsidTr="00426A97">
        <w:trPr>
          <w:trHeight w:val="823"/>
        </w:trPr>
        <w:tc>
          <w:tcPr>
            <w:tcW w:w="4067" w:type="dxa"/>
          </w:tcPr>
          <w:p w14:paraId="037A43FD" w14:textId="77777777" w:rsidR="0025654A" w:rsidRDefault="0025654A" w:rsidP="00426A97">
            <w:pPr>
              <w:jc w:val="both"/>
              <w:rPr>
                <w:b/>
                <w:bCs/>
              </w:rPr>
            </w:pPr>
          </w:p>
          <w:p w14:paraId="7D2535E8" w14:textId="5792FBAC" w:rsidR="0025654A" w:rsidRDefault="0025654A" w:rsidP="002565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CCDDE62" wp14:editId="477A1CDB">
                  <wp:extent cx="657927" cy="648000"/>
                  <wp:effectExtent l="0" t="0" r="8890" b="0"/>
                  <wp:docPr id="1534329494" name="Immagine 18" descr="Immagine che contiene cerchio, arte, cartone anima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329494" name="Immagine 18" descr="Immagine che contiene cerchio, arte, cartone animato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927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D5F4C1" w14:textId="048F00FA" w:rsidR="00426A97" w:rsidRDefault="00333600" w:rsidP="0025654A">
            <w:pPr>
              <w:jc w:val="center"/>
              <w:rPr>
                <w:rFonts w:ascii="Segoe UI Symbol" w:hAnsi="Segoe UI Symbol" w:cs="Segoe UI Symbol"/>
                <w:b/>
                <w:bCs/>
                <w:color w:val="C00000"/>
                <w:sz w:val="36"/>
                <w:szCs w:val="36"/>
              </w:rPr>
            </w:pPr>
            <w:r w:rsidRPr="00561847">
              <w:rPr>
                <w:b/>
                <w:bCs/>
              </w:rPr>
              <w:t>AREE DI COLLABORAZIONE</w:t>
            </w:r>
            <w:r w:rsidRPr="00DB463D">
              <w:rPr>
                <w:rFonts w:ascii="Segoe UI Symbol" w:hAnsi="Segoe UI Symbol" w:cs="Segoe UI Symbol"/>
                <w:b/>
                <w:bCs/>
                <w:color w:val="C00000"/>
                <w:sz w:val="36"/>
                <w:szCs w:val="36"/>
              </w:rPr>
              <w:t xml:space="preserve"> </w:t>
            </w:r>
            <w:r w:rsidR="00426A97" w:rsidRPr="00DB463D">
              <w:rPr>
                <w:rFonts w:ascii="Segoe UI Symbol" w:hAnsi="Segoe UI Symbol" w:cs="Segoe UI Symbol"/>
                <w:b/>
                <w:bCs/>
                <w:color w:val="C00000"/>
                <w:sz w:val="36"/>
                <w:szCs w:val="36"/>
              </w:rPr>
              <w:t>✿</w:t>
            </w:r>
          </w:p>
          <w:p w14:paraId="60D45FD4" w14:textId="77777777" w:rsidR="00426A97" w:rsidRDefault="00426A97" w:rsidP="00426A97">
            <w:pPr>
              <w:jc w:val="both"/>
              <w:rPr>
                <w:rFonts w:ascii="Segoe UI Symbol" w:hAnsi="Segoe UI Symbol" w:cs="Segoe UI Symbol"/>
                <w:b/>
                <w:bCs/>
                <w:color w:val="C00000"/>
                <w:sz w:val="36"/>
                <w:szCs w:val="36"/>
              </w:rPr>
            </w:pPr>
          </w:p>
          <w:p w14:paraId="4B85E474" w14:textId="4E6D1F4E" w:rsid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561847">
              <w:rPr>
                <w:sz w:val="20"/>
                <w:szCs w:val="20"/>
              </w:rPr>
              <w:t>Zone di collaborazione efficace tra associazioni</w:t>
            </w:r>
          </w:p>
          <w:p w14:paraId="5F8DC08A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5E8621C1" w14:textId="1AB6C937" w:rsidR="002F6353" w:rsidRPr="0025654A" w:rsidRDefault="00426A97" w:rsidP="0025654A">
            <w:pPr>
              <w:jc w:val="both"/>
              <w:rPr>
                <w:i/>
                <w:iCs/>
                <w:sz w:val="20"/>
                <w:szCs w:val="20"/>
              </w:rPr>
            </w:pPr>
            <w:r w:rsidRPr="00C83D86">
              <w:rPr>
                <w:i/>
                <w:iCs/>
                <w:sz w:val="20"/>
                <w:szCs w:val="20"/>
              </w:rPr>
              <w:t>Elencare le associazioni coinvolte e la natura della collaborazione</w:t>
            </w:r>
          </w:p>
          <w:p w14:paraId="23846814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01682CCB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36559A41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0C958082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010ED8B8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62360461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7FBFA8A3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2A831A54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45E98A7B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5D3A18B3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5F1794E8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0E2E07AF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14144EE4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659CEEDB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24C21777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4F74F56A" w14:textId="77777777" w:rsidR="00C32CAA" w:rsidRDefault="00C32CAA" w:rsidP="00426A97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76C16C02" w14:textId="71350480" w:rsidR="006B00B0" w:rsidRPr="00C83D86" w:rsidRDefault="006B00B0" w:rsidP="00426A9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041C58" w14:textId="77777777" w:rsidR="00426A97" w:rsidRPr="00426A97" w:rsidRDefault="00426A97" w:rsidP="00426A97">
            <w:pPr>
              <w:jc w:val="both"/>
              <w:rPr>
                <w:b/>
                <w:bCs/>
                <w:sz w:val="14"/>
                <w:szCs w:val="14"/>
              </w:rPr>
            </w:pPr>
          </w:p>
          <w:p w14:paraId="2BFD92CD" w14:textId="62664F7B" w:rsidR="00426A97" w:rsidRDefault="00426A97" w:rsidP="00426A97">
            <w:pPr>
              <w:jc w:val="both"/>
              <w:rPr>
                <w:b/>
                <w:bCs/>
                <w:sz w:val="20"/>
                <w:szCs w:val="20"/>
              </w:rPr>
            </w:pPr>
            <w:r w:rsidRPr="00426A97">
              <w:rPr>
                <w:b/>
                <w:bCs/>
                <w:sz w:val="20"/>
                <w:szCs w:val="20"/>
              </w:rPr>
              <w:t xml:space="preserve">Quali sono gli spazi o i luoghi dove la collaborazione tra diverse associazioni o enti è più efficace? </w:t>
            </w:r>
          </w:p>
          <w:p w14:paraId="1958D5D7" w14:textId="77777777" w:rsidR="00426A97" w:rsidRDefault="00426A97" w:rsidP="00426A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832A13C" w14:textId="4CCEC259" w:rsidR="00426A97" w:rsidRPr="00426A97" w:rsidRDefault="00426A97" w:rsidP="00426A9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Descrivi c</w:t>
            </w:r>
            <w:r w:rsidRPr="00426A97">
              <w:rPr>
                <w:i/>
                <w:iCs/>
                <w:sz w:val="20"/>
                <w:szCs w:val="20"/>
              </w:rPr>
              <w:t>hi sono i protagonisti di queste collaborazioni e quali obiettivi condivisi stanno perseguendo</w:t>
            </w:r>
          </w:p>
          <w:p w14:paraId="09604E0C" w14:textId="77777777" w:rsidR="00426A97" w:rsidRPr="00426A97" w:rsidRDefault="00426A97" w:rsidP="00426A97">
            <w:pPr>
              <w:rPr>
                <w:b/>
                <w:bCs/>
                <w:sz w:val="20"/>
                <w:szCs w:val="20"/>
              </w:rPr>
            </w:pPr>
          </w:p>
          <w:p w14:paraId="4E9ECE44" w14:textId="77777777" w:rsidR="00426A97" w:rsidRPr="00426A97" w:rsidRDefault="00426A97" w:rsidP="00426A97">
            <w:pPr>
              <w:rPr>
                <w:b/>
                <w:bCs/>
                <w:sz w:val="20"/>
                <w:szCs w:val="20"/>
              </w:rPr>
            </w:pPr>
          </w:p>
          <w:p w14:paraId="3D5BF17A" w14:textId="77777777" w:rsidR="00426A97" w:rsidRPr="00426A97" w:rsidRDefault="00426A97" w:rsidP="00426A97">
            <w:pPr>
              <w:rPr>
                <w:b/>
                <w:bCs/>
                <w:sz w:val="20"/>
                <w:szCs w:val="20"/>
              </w:rPr>
            </w:pPr>
          </w:p>
          <w:p w14:paraId="0B4BA8F2" w14:textId="77777777" w:rsidR="00426A97" w:rsidRPr="00426A97" w:rsidRDefault="00426A97" w:rsidP="00426A97">
            <w:pPr>
              <w:rPr>
                <w:b/>
                <w:bCs/>
                <w:sz w:val="20"/>
                <w:szCs w:val="20"/>
              </w:rPr>
            </w:pPr>
          </w:p>
          <w:p w14:paraId="1F560CC9" w14:textId="77777777" w:rsidR="00426A97" w:rsidRPr="00426A97" w:rsidRDefault="00426A97" w:rsidP="00426A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</w:tcPr>
          <w:p w14:paraId="209CA462" w14:textId="77777777" w:rsidR="00426A97" w:rsidRDefault="00426A97" w:rsidP="00426A97">
            <w:pPr>
              <w:jc w:val="center"/>
            </w:pPr>
          </w:p>
          <w:p w14:paraId="076A77C1" w14:textId="77777777" w:rsidR="00BB7F69" w:rsidRDefault="00BB7F69" w:rsidP="00BB7F69">
            <w:pPr>
              <w:ind w:left="364"/>
            </w:pPr>
            <w:r>
              <w:t>GRUPPO 1</w:t>
            </w:r>
          </w:p>
          <w:p w14:paraId="1A80E395" w14:textId="77777777" w:rsidR="00BB7F69" w:rsidRPr="00E1192E" w:rsidRDefault="00BB7F69" w:rsidP="00BB7F69">
            <w:pPr>
              <w:ind w:firstLine="708"/>
              <w:rPr>
                <w:sz w:val="12"/>
                <w:szCs w:val="12"/>
              </w:rPr>
            </w:pPr>
          </w:p>
          <w:p w14:paraId="5DA79502" w14:textId="6E52C31F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SCUOLA ALFIERI (inclusione alunni e integrazione col territorio)</w:t>
            </w:r>
          </w:p>
          <w:p w14:paraId="60677B5D" w14:textId="60FF61BC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DELLE ROSE (partecipazione di famiglie ad attività ricreative e culturali. collaborazione con varie associazioni)</w:t>
            </w:r>
          </w:p>
          <w:p w14:paraId="5E04991D" w14:textId="6CBCF3F0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BADEN POWELL</w:t>
            </w:r>
          </w:p>
          <w:p w14:paraId="6C6B5E6B" w14:textId="70ACB7D7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ARCI CROTONE (Spalatori Di Nuvole, luogo di ritrovo e socialità hub culturale)</w:t>
            </w:r>
          </w:p>
          <w:p w14:paraId="774C83C4" w14:textId="34976719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QUARTIERE TUFOLO – FARINA</w:t>
            </w:r>
          </w:p>
          <w:p w14:paraId="199032F7" w14:textId="12D9955B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LEGA NAVALE</w:t>
            </w:r>
          </w:p>
          <w:p w14:paraId="7172D48F" w14:textId="77777777" w:rsidR="00BB7F69" w:rsidRDefault="00BB7F69" w:rsidP="00BB7F69">
            <w:pPr>
              <w:ind w:left="364"/>
            </w:pPr>
          </w:p>
          <w:p w14:paraId="5D5168C9" w14:textId="77777777" w:rsidR="00BB7F69" w:rsidRDefault="00BB7F69" w:rsidP="00BB7F69">
            <w:pPr>
              <w:ind w:left="364"/>
            </w:pPr>
            <w:r>
              <w:t>GRUPPO 2</w:t>
            </w:r>
          </w:p>
          <w:p w14:paraId="172DC429" w14:textId="77777777" w:rsidR="00BB7F69" w:rsidRPr="00E1192E" w:rsidRDefault="00BB7F69" w:rsidP="00BB7F69">
            <w:pPr>
              <w:ind w:firstLine="708"/>
              <w:rPr>
                <w:sz w:val="12"/>
                <w:szCs w:val="12"/>
              </w:rPr>
            </w:pPr>
          </w:p>
          <w:p w14:paraId="5F2FA8D1" w14:textId="77BB5166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DI VIA PORTORICO</w:t>
            </w:r>
          </w:p>
          <w:p w14:paraId="607511EE" w14:textId="3B76839D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DI VIA MONTENEGRO</w:t>
            </w:r>
          </w:p>
          <w:p w14:paraId="426C4A8B" w14:textId="1678F40A" w:rsidR="00BB7F69" w:rsidRDefault="00BB7F69" w:rsidP="000D4B9B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PARROCCHIA</w:t>
            </w:r>
            <w:r>
              <w:t>’</w:t>
            </w:r>
          </w:p>
          <w:p w14:paraId="4429E168" w14:textId="77777777" w:rsidR="00426A97" w:rsidRDefault="00426A97" w:rsidP="00426A97">
            <w:pPr>
              <w:jc w:val="center"/>
            </w:pPr>
          </w:p>
          <w:p w14:paraId="458B9A16" w14:textId="77777777" w:rsidR="00D439D6" w:rsidRDefault="00D439D6" w:rsidP="00D439D6"/>
        </w:tc>
      </w:tr>
    </w:tbl>
    <w:p w14:paraId="3936D05E" w14:textId="77777777" w:rsidR="00BB7F69" w:rsidRDefault="00BB7F69"/>
    <w:tbl>
      <w:tblPr>
        <w:tblStyle w:val="Grigliatabella"/>
        <w:tblW w:w="15124" w:type="dxa"/>
        <w:tblInd w:w="-528" w:type="dxa"/>
        <w:tblLook w:val="04A0" w:firstRow="1" w:lastRow="0" w:firstColumn="1" w:lastColumn="0" w:noHBand="0" w:noVBand="1"/>
      </w:tblPr>
      <w:tblGrid>
        <w:gridCol w:w="4067"/>
        <w:gridCol w:w="2977"/>
        <w:gridCol w:w="8080"/>
      </w:tblGrid>
      <w:tr w:rsidR="00426A97" w:rsidRPr="00561847" w14:paraId="684CB4BB" w14:textId="77777777" w:rsidTr="00426A97">
        <w:trPr>
          <w:trHeight w:val="562"/>
        </w:trPr>
        <w:tc>
          <w:tcPr>
            <w:tcW w:w="4067" w:type="dxa"/>
            <w:shd w:val="clear" w:color="auto" w:fill="FFCE3C"/>
            <w:vAlign w:val="center"/>
          </w:tcPr>
          <w:p w14:paraId="6B8BBE3A" w14:textId="697924B7" w:rsidR="00426A97" w:rsidRPr="00561847" w:rsidRDefault="00805985" w:rsidP="00426A97">
            <w:pPr>
              <w:jc w:val="center"/>
              <w:rPr>
                <w:b/>
                <w:bCs/>
              </w:rPr>
            </w:pPr>
            <w:r w:rsidRPr="00561847">
              <w:rPr>
                <w:b/>
                <w:bCs/>
              </w:rPr>
              <w:lastRenderedPageBreak/>
              <w:t>Descrizione</w:t>
            </w:r>
            <w:r>
              <w:rPr>
                <w:b/>
                <w:bCs/>
              </w:rPr>
              <w:t xml:space="preserve"> della </w:t>
            </w:r>
            <w:proofErr w:type="spellStart"/>
            <w:r>
              <w:rPr>
                <w:b/>
                <w:bCs/>
              </w:rPr>
              <w:t>Map</w:t>
            </w:r>
            <w:proofErr w:type="spellEnd"/>
            <w:r>
              <w:rPr>
                <w:b/>
                <w:bCs/>
              </w:rPr>
              <w:t xml:space="preserve"> area</w:t>
            </w:r>
          </w:p>
        </w:tc>
        <w:tc>
          <w:tcPr>
            <w:tcW w:w="2977" w:type="dxa"/>
            <w:shd w:val="clear" w:color="auto" w:fill="FFCE3C"/>
            <w:vAlign w:val="center"/>
          </w:tcPr>
          <w:p w14:paraId="20B1F9AC" w14:textId="09A1833D" w:rsidR="00426A97" w:rsidRPr="00561847" w:rsidRDefault="00805985" w:rsidP="00426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Domanda</w:t>
            </w:r>
          </w:p>
        </w:tc>
        <w:tc>
          <w:tcPr>
            <w:tcW w:w="8080" w:type="dxa"/>
            <w:shd w:val="clear" w:color="auto" w:fill="FFCE3C"/>
            <w:vAlign w:val="center"/>
          </w:tcPr>
          <w:p w14:paraId="06683F2F" w14:textId="38910B64" w:rsidR="00426A97" w:rsidRPr="00561847" w:rsidRDefault="00805985" w:rsidP="00426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Elaborazione</w:t>
            </w:r>
          </w:p>
        </w:tc>
      </w:tr>
      <w:tr w:rsidR="00426A97" w14:paraId="17804460" w14:textId="77777777" w:rsidTr="00426A97">
        <w:trPr>
          <w:trHeight w:val="1315"/>
        </w:trPr>
        <w:tc>
          <w:tcPr>
            <w:tcW w:w="4067" w:type="dxa"/>
          </w:tcPr>
          <w:p w14:paraId="1D2041CA" w14:textId="77777777" w:rsidR="0025654A" w:rsidRDefault="0025654A" w:rsidP="0025654A">
            <w:pPr>
              <w:jc w:val="center"/>
              <w:rPr>
                <w:b/>
                <w:bCs/>
              </w:rPr>
            </w:pPr>
          </w:p>
          <w:p w14:paraId="084E8612" w14:textId="020FB23F" w:rsidR="0025654A" w:rsidRDefault="00816047" w:rsidP="002565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F35D615" wp14:editId="1F84168B">
                  <wp:extent cx="717521" cy="648000"/>
                  <wp:effectExtent l="0" t="0" r="6985" b="0"/>
                  <wp:docPr id="116846179" name="Immagine 19" descr="Immagine che contiene cerchio, arte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46179" name="Immagine 19" descr="Immagine che contiene cerchio, arte, design&#10;&#10;Descrizione generata automa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2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6B4668" w14:textId="7988987A" w:rsidR="00426A97" w:rsidRDefault="00333600" w:rsidP="0025654A">
            <w:pPr>
              <w:jc w:val="center"/>
              <w:rPr>
                <w:rFonts w:ascii="Segoe UI Symbol" w:hAnsi="Segoe UI Symbol" w:cs="Segoe UI Symbol"/>
                <w:b/>
                <w:bCs/>
                <w:color w:val="009EDE"/>
                <w:sz w:val="40"/>
                <w:szCs w:val="40"/>
              </w:rPr>
            </w:pPr>
            <w:r w:rsidRPr="00561847">
              <w:rPr>
                <w:b/>
                <w:bCs/>
              </w:rPr>
              <w:t>AREE DI INFLUENZA</w:t>
            </w:r>
            <w:r w:rsidRPr="00DB463D">
              <w:rPr>
                <w:rFonts w:ascii="Segoe UI Symbol" w:hAnsi="Segoe UI Symbol" w:cs="Segoe UI Symbol"/>
                <w:b/>
                <w:bCs/>
                <w:color w:val="009EDE"/>
                <w:sz w:val="40"/>
                <w:szCs w:val="40"/>
              </w:rPr>
              <w:t xml:space="preserve"> </w:t>
            </w:r>
            <w:r w:rsidR="00426A97" w:rsidRPr="00DB463D">
              <w:rPr>
                <w:rFonts w:ascii="Segoe UI Symbol" w:hAnsi="Segoe UI Symbol" w:cs="Segoe UI Symbol"/>
                <w:b/>
                <w:bCs/>
                <w:color w:val="009EDE"/>
                <w:sz w:val="40"/>
                <w:szCs w:val="40"/>
              </w:rPr>
              <w:t>⬢</w:t>
            </w:r>
          </w:p>
          <w:p w14:paraId="2D65996B" w14:textId="77777777" w:rsidR="00426A97" w:rsidRPr="00426A97" w:rsidRDefault="00426A97" w:rsidP="00426A97">
            <w:pPr>
              <w:jc w:val="both"/>
              <w:rPr>
                <w:rFonts w:ascii="Segoe UI Symbol" w:hAnsi="Segoe UI Symbol" w:cs="Segoe UI Symbol"/>
                <w:b/>
                <w:bCs/>
                <w:color w:val="009EDE"/>
                <w:sz w:val="16"/>
                <w:szCs w:val="16"/>
              </w:rPr>
            </w:pPr>
          </w:p>
          <w:p w14:paraId="3463B659" w14:textId="0F78F35A" w:rsid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561847">
              <w:rPr>
                <w:sz w:val="20"/>
                <w:szCs w:val="20"/>
              </w:rPr>
              <w:t>Zone di impatto significativo delle azioni delle associazioni</w:t>
            </w:r>
          </w:p>
          <w:p w14:paraId="17BDE602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6D27C489" w14:textId="72F25AF2" w:rsidR="002F6353" w:rsidRPr="0025654A" w:rsidRDefault="00426A97" w:rsidP="0025654A">
            <w:pPr>
              <w:jc w:val="both"/>
              <w:rPr>
                <w:i/>
                <w:iCs/>
                <w:sz w:val="20"/>
                <w:szCs w:val="20"/>
              </w:rPr>
            </w:pPr>
            <w:r w:rsidRPr="00C83D86">
              <w:rPr>
                <w:i/>
                <w:iCs/>
                <w:sz w:val="20"/>
                <w:szCs w:val="20"/>
              </w:rPr>
              <w:t>Descrivere le attività e l'impatto osservato</w:t>
            </w:r>
          </w:p>
          <w:p w14:paraId="79F34F38" w14:textId="77777777" w:rsidR="002F6353" w:rsidRDefault="002F6353" w:rsidP="002F6353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5D2A4D1D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54A75316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4254B75F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1F7B3666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16D5E7FC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2B7EFDE1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0EF1B2DD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42FDCE43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028B400E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2D577965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10E4BE03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49F93680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13679E6B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4563D878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60D7437F" w14:textId="77777777" w:rsidR="00C32CAA" w:rsidRDefault="00C32CAA" w:rsidP="00426A97">
            <w:pPr>
              <w:jc w:val="both"/>
              <w:rPr>
                <w:b/>
                <w:bCs/>
                <w:i/>
                <w:iCs/>
                <w:sz w:val="20"/>
                <w:szCs w:val="20"/>
                <w:shd w:val="clear" w:color="auto" w:fill="A3DBFF"/>
              </w:rPr>
            </w:pPr>
          </w:p>
          <w:p w14:paraId="5F9474F2" w14:textId="0A900F6E" w:rsidR="00C32CAA" w:rsidRPr="00C83D86" w:rsidRDefault="00C32CAA" w:rsidP="00426A9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5A98CB" w14:textId="77777777" w:rsidR="00426A97" w:rsidRDefault="00426A97" w:rsidP="00426A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8F96B50" w14:textId="2EC4F793" w:rsidR="00426A97" w:rsidRPr="00426A97" w:rsidRDefault="00426A97" w:rsidP="00426A97">
            <w:pPr>
              <w:jc w:val="both"/>
              <w:rPr>
                <w:b/>
                <w:bCs/>
                <w:sz w:val="20"/>
                <w:szCs w:val="20"/>
              </w:rPr>
            </w:pPr>
            <w:r w:rsidRPr="00426A97">
              <w:rPr>
                <w:b/>
                <w:bCs/>
                <w:sz w:val="20"/>
                <w:szCs w:val="20"/>
              </w:rPr>
              <w:t xml:space="preserve">Quali zone della comunità sono state significativamente influenzate dalle attività delle associazioni? </w:t>
            </w:r>
          </w:p>
          <w:p w14:paraId="33FBDC90" w14:textId="77777777" w:rsidR="00426A97" w:rsidRP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4B6DB63F" w14:textId="61134D95" w:rsidR="00426A97" w:rsidRPr="00426A97" w:rsidRDefault="00426A97" w:rsidP="00426A97">
            <w:pPr>
              <w:jc w:val="both"/>
              <w:rPr>
                <w:i/>
                <w:iCs/>
                <w:sz w:val="20"/>
                <w:szCs w:val="20"/>
              </w:rPr>
            </w:pPr>
            <w:r w:rsidRPr="00426A97">
              <w:rPr>
                <w:i/>
                <w:iCs/>
                <w:sz w:val="20"/>
                <w:szCs w:val="20"/>
              </w:rPr>
              <w:t>Descrivi l'impatto di queste azioni e come hanno trasformato il territorio</w:t>
            </w:r>
          </w:p>
          <w:p w14:paraId="4AF55C96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41EDCE31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5B0C16A0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79CCD662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42495AC6" w14:textId="77777777" w:rsidR="00426A97" w:rsidRPr="00426A97" w:rsidRDefault="00426A97" w:rsidP="00426A97">
            <w:pPr>
              <w:rPr>
                <w:sz w:val="20"/>
                <w:szCs w:val="20"/>
              </w:rPr>
            </w:pPr>
          </w:p>
          <w:p w14:paraId="132C2A6F" w14:textId="77777777" w:rsidR="00426A97" w:rsidRPr="00426A97" w:rsidRDefault="00426A97" w:rsidP="00426A97">
            <w:pPr>
              <w:rPr>
                <w:sz w:val="20"/>
                <w:szCs w:val="20"/>
              </w:rPr>
            </w:pPr>
          </w:p>
          <w:p w14:paraId="2064A943" w14:textId="77777777" w:rsidR="00426A97" w:rsidRPr="00426A97" w:rsidRDefault="00426A97" w:rsidP="00426A97">
            <w:pPr>
              <w:rPr>
                <w:sz w:val="20"/>
                <w:szCs w:val="20"/>
              </w:rPr>
            </w:pPr>
          </w:p>
          <w:p w14:paraId="50BE2703" w14:textId="77777777" w:rsidR="00426A97" w:rsidRPr="00426A97" w:rsidRDefault="00426A97" w:rsidP="00426A97">
            <w:pPr>
              <w:rPr>
                <w:sz w:val="20"/>
                <w:szCs w:val="20"/>
              </w:rPr>
            </w:pPr>
          </w:p>
          <w:p w14:paraId="29EB765B" w14:textId="77777777" w:rsidR="00426A97" w:rsidRPr="00426A97" w:rsidRDefault="00426A97" w:rsidP="00426A97">
            <w:pPr>
              <w:rPr>
                <w:sz w:val="20"/>
                <w:szCs w:val="20"/>
              </w:rPr>
            </w:pPr>
          </w:p>
          <w:p w14:paraId="0933FCB1" w14:textId="77777777" w:rsidR="00426A97" w:rsidRPr="00426A97" w:rsidRDefault="00426A97" w:rsidP="00C36AD0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14:paraId="1063E965" w14:textId="77777777" w:rsidR="00426A97" w:rsidRDefault="00426A97" w:rsidP="00426A97"/>
          <w:p w14:paraId="6793D8E9" w14:textId="77777777" w:rsidR="00BB7F69" w:rsidRDefault="00BB7F69" w:rsidP="00BB7F69">
            <w:pPr>
              <w:ind w:left="364"/>
            </w:pPr>
            <w:r>
              <w:t>GRUPPO 1</w:t>
            </w:r>
          </w:p>
          <w:p w14:paraId="2DF54121" w14:textId="77777777" w:rsidR="00BB7F69" w:rsidRPr="00E1192E" w:rsidRDefault="00BB7F69" w:rsidP="00BB7F69">
            <w:pPr>
              <w:ind w:firstLine="708"/>
              <w:rPr>
                <w:sz w:val="12"/>
                <w:szCs w:val="12"/>
              </w:rPr>
            </w:pPr>
          </w:p>
          <w:p w14:paraId="755D39EE" w14:textId="21B0C6E2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PARROCCHIE</w:t>
            </w:r>
          </w:p>
          <w:p w14:paraId="14F78C0B" w14:textId="3E4A6DEB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ISTITUTI SCOLASTICI DEL CENTRO STORICO</w:t>
            </w:r>
          </w:p>
          <w:p w14:paraId="4C9D83EB" w14:textId="1FFDF07D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BADEN POWELL</w:t>
            </w:r>
          </w:p>
          <w:p w14:paraId="4D254698" w14:textId="6E5D4962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 xml:space="preserve">VILLA COMUNALE </w:t>
            </w:r>
          </w:p>
          <w:p w14:paraId="092BB498" w14:textId="417E9AF2" w:rsidR="00BB7F69" w:rsidRDefault="00BB7F69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COMITATI DI QUARTIERE (</w:t>
            </w:r>
            <w:proofErr w:type="spellStart"/>
            <w:r>
              <w:t>Tufolo</w:t>
            </w:r>
            <w:proofErr w:type="spellEnd"/>
            <w:r>
              <w:t>- Farina e Margherita)</w:t>
            </w:r>
          </w:p>
          <w:p w14:paraId="148448D0" w14:textId="77777777" w:rsidR="00BB7F69" w:rsidRDefault="00BB7F69" w:rsidP="00BB7F69">
            <w:pPr>
              <w:ind w:left="364"/>
            </w:pPr>
          </w:p>
          <w:p w14:paraId="31EA1606" w14:textId="77777777" w:rsidR="00BB7F69" w:rsidRDefault="00BB7F69" w:rsidP="00BB7F69">
            <w:pPr>
              <w:ind w:left="364"/>
            </w:pPr>
            <w:r>
              <w:t>GRUPPO 2</w:t>
            </w:r>
          </w:p>
          <w:p w14:paraId="7C5BC270" w14:textId="77777777" w:rsidR="00BB7F69" w:rsidRPr="00E1192E" w:rsidRDefault="00BB7F69" w:rsidP="00BB7F69">
            <w:pPr>
              <w:ind w:firstLine="708"/>
              <w:rPr>
                <w:sz w:val="12"/>
                <w:szCs w:val="12"/>
              </w:rPr>
            </w:pPr>
          </w:p>
          <w:p w14:paraId="0D243589" w14:textId="506A80CE" w:rsidR="00BB7F69" w:rsidRDefault="00C36AD0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PARROCCHIA DI SAN PAOLO</w:t>
            </w:r>
          </w:p>
          <w:p w14:paraId="3A3DC49E" w14:textId="5FA319DA" w:rsidR="00C36AD0" w:rsidRDefault="00C36AD0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PARROCCHIA DI MARIA MADRE DELLA CHIESA</w:t>
            </w:r>
          </w:p>
          <w:p w14:paraId="661DC2D1" w14:textId="0C999BE6" w:rsidR="00C36AD0" w:rsidRDefault="00C36AD0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PALAKRO’</w:t>
            </w:r>
          </w:p>
          <w:p w14:paraId="6C06DD4D" w14:textId="696C9FF0" w:rsidR="00C36AD0" w:rsidRDefault="00C36AD0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CROCE ROSSA ITALIANA CROTONE</w:t>
            </w:r>
          </w:p>
          <w:p w14:paraId="55CEA771" w14:textId="51B3C578" w:rsidR="00C36AD0" w:rsidRDefault="00C36AD0" w:rsidP="00BB7F69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ASSOCIAZIONE VIGILI DEL FUOCO</w:t>
            </w:r>
          </w:p>
          <w:p w14:paraId="0E7C3185" w14:textId="77777777" w:rsidR="00805985" w:rsidRDefault="00805985" w:rsidP="00426A97"/>
          <w:p w14:paraId="6E951CA7" w14:textId="77777777" w:rsidR="00805985" w:rsidRDefault="00805985" w:rsidP="00426A97"/>
          <w:p w14:paraId="6A1A2153" w14:textId="77777777" w:rsidR="00805985" w:rsidRDefault="00805985" w:rsidP="00426A97"/>
          <w:p w14:paraId="6FE2045C" w14:textId="77777777" w:rsidR="00805985" w:rsidRDefault="00805985" w:rsidP="00426A97"/>
          <w:p w14:paraId="1DE5A30C" w14:textId="77777777" w:rsidR="00805985" w:rsidRDefault="00805985" w:rsidP="00426A97"/>
          <w:p w14:paraId="36481D68" w14:textId="77777777" w:rsidR="00805985" w:rsidRDefault="00805985" w:rsidP="00426A97"/>
          <w:p w14:paraId="2A03B411" w14:textId="77777777" w:rsidR="00805985" w:rsidRDefault="00805985" w:rsidP="00426A97"/>
          <w:p w14:paraId="710748A8" w14:textId="77777777" w:rsidR="00805985" w:rsidRDefault="00805985" w:rsidP="00426A97"/>
          <w:p w14:paraId="79B3431E" w14:textId="77777777" w:rsidR="00C36AD0" w:rsidRDefault="00C36AD0" w:rsidP="00426A97"/>
          <w:p w14:paraId="6DC70664" w14:textId="77777777" w:rsidR="00C36AD0" w:rsidRDefault="00C36AD0" w:rsidP="00426A97"/>
          <w:p w14:paraId="76AA7156" w14:textId="77777777" w:rsidR="00805985" w:rsidRDefault="00805985" w:rsidP="00426A97"/>
          <w:p w14:paraId="33567982" w14:textId="77777777" w:rsidR="00805985" w:rsidRDefault="00805985" w:rsidP="00426A97"/>
        </w:tc>
      </w:tr>
    </w:tbl>
    <w:p w14:paraId="78AB6A7A" w14:textId="77777777" w:rsidR="00C36AD0" w:rsidRDefault="00C36AD0"/>
    <w:tbl>
      <w:tblPr>
        <w:tblStyle w:val="Grigliatabella"/>
        <w:tblW w:w="15124" w:type="dxa"/>
        <w:tblInd w:w="-528" w:type="dxa"/>
        <w:tblLook w:val="04A0" w:firstRow="1" w:lastRow="0" w:firstColumn="1" w:lastColumn="0" w:noHBand="0" w:noVBand="1"/>
      </w:tblPr>
      <w:tblGrid>
        <w:gridCol w:w="4067"/>
        <w:gridCol w:w="2977"/>
        <w:gridCol w:w="8080"/>
      </w:tblGrid>
      <w:tr w:rsidR="00816047" w:rsidRPr="00561847" w14:paraId="5B20D8C1" w14:textId="77777777" w:rsidTr="00A321EE">
        <w:trPr>
          <w:trHeight w:val="562"/>
        </w:trPr>
        <w:tc>
          <w:tcPr>
            <w:tcW w:w="4067" w:type="dxa"/>
            <w:shd w:val="clear" w:color="auto" w:fill="FFCE3C"/>
            <w:vAlign w:val="center"/>
          </w:tcPr>
          <w:p w14:paraId="37C86C2E" w14:textId="1261E457" w:rsidR="00805985" w:rsidRPr="00561847" w:rsidRDefault="00805985" w:rsidP="00A321EE">
            <w:pPr>
              <w:jc w:val="center"/>
              <w:rPr>
                <w:b/>
                <w:bCs/>
              </w:rPr>
            </w:pPr>
            <w:r w:rsidRPr="00561847">
              <w:rPr>
                <w:b/>
                <w:bCs/>
              </w:rPr>
              <w:lastRenderedPageBreak/>
              <w:t>Descrizione</w:t>
            </w:r>
            <w:r>
              <w:rPr>
                <w:b/>
                <w:bCs/>
              </w:rPr>
              <w:t xml:space="preserve"> della </w:t>
            </w:r>
            <w:proofErr w:type="spellStart"/>
            <w:r>
              <w:rPr>
                <w:b/>
                <w:bCs/>
              </w:rPr>
              <w:t>Map</w:t>
            </w:r>
            <w:proofErr w:type="spellEnd"/>
            <w:r>
              <w:rPr>
                <w:b/>
                <w:bCs/>
              </w:rPr>
              <w:t xml:space="preserve"> area</w:t>
            </w:r>
          </w:p>
        </w:tc>
        <w:tc>
          <w:tcPr>
            <w:tcW w:w="2977" w:type="dxa"/>
            <w:shd w:val="clear" w:color="auto" w:fill="FFCE3C"/>
            <w:vAlign w:val="center"/>
          </w:tcPr>
          <w:p w14:paraId="1EEAFD2D" w14:textId="333C86F2" w:rsidR="00805985" w:rsidRPr="00561847" w:rsidRDefault="00805985" w:rsidP="00A32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Domanda</w:t>
            </w:r>
          </w:p>
        </w:tc>
        <w:tc>
          <w:tcPr>
            <w:tcW w:w="8080" w:type="dxa"/>
            <w:shd w:val="clear" w:color="auto" w:fill="FFCE3C"/>
            <w:vAlign w:val="center"/>
          </w:tcPr>
          <w:p w14:paraId="37FF605E" w14:textId="481D3981" w:rsidR="00805985" w:rsidRPr="00561847" w:rsidRDefault="00805985" w:rsidP="00A32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Elaborazione</w:t>
            </w:r>
          </w:p>
        </w:tc>
      </w:tr>
      <w:tr w:rsidR="00816047" w14:paraId="3034082B" w14:textId="77777777" w:rsidTr="00426A97">
        <w:trPr>
          <w:trHeight w:val="1263"/>
        </w:trPr>
        <w:tc>
          <w:tcPr>
            <w:tcW w:w="4067" w:type="dxa"/>
          </w:tcPr>
          <w:p w14:paraId="3B5BAA6C" w14:textId="77777777" w:rsidR="00426A97" w:rsidRDefault="00426A97" w:rsidP="00426A97">
            <w:pPr>
              <w:jc w:val="both"/>
              <w:rPr>
                <w:b/>
                <w:bCs/>
              </w:rPr>
            </w:pPr>
          </w:p>
          <w:p w14:paraId="2CC1D188" w14:textId="3912CD2D" w:rsidR="00816047" w:rsidRDefault="00816047" w:rsidP="008160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1560F8A" wp14:editId="013D1610">
                  <wp:extent cx="635829" cy="648000"/>
                  <wp:effectExtent l="0" t="0" r="0" b="0"/>
                  <wp:docPr id="2127827873" name="Immagine 20" descr="Immagine che contiene simbolo, logo, Elementi grafici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827873" name="Immagine 20" descr="Immagine che contiene simbolo, logo, Elementi grafici, Carattere&#10;&#10;Descrizione generata automa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29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BB5DB4" w14:textId="77777777" w:rsidR="00816047" w:rsidRDefault="00816047" w:rsidP="00816047">
            <w:pPr>
              <w:jc w:val="center"/>
              <w:rPr>
                <w:b/>
                <w:bCs/>
              </w:rPr>
            </w:pPr>
          </w:p>
          <w:p w14:paraId="6698A957" w14:textId="22901D28" w:rsidR="00426A97" w:rsidRDefault="00333600" w:rsidP="00816047">
            <w:pPr>
              <w:jc w:val="center"/>
              <w:rPr>
                <w:rFonts w:ascii="Segoe UI Emoji" w:hAnsi="Segoe UI Emoji" w:cs="Segoe UI Emoji"/>
                <w:b/>
                <w:bCs/>
                <w:sz w:val="24"/>
                <w:szCs w:val="24"/>
              </w:rPr>
            </w:pPr>
            <w:r w:rsidRPr="00561847">
              <w:rPr>
                <w:b/>
                <w:bCs/>
              </w:rPr>
              <w:t>AREE DI OSTACOLO</w:t>
            </w:r>
            <w:r w:rsidRPr="00DB463D">
              <w:rPr>
                <w:rFonts w:ascii="Segoe UI Emoji" w:hAnsi="Segoe UI Emoji" w:cs="Segoe UI Emoji"/>
                <w:b/>
                <w:bCs/>
                <w:sz w:val="24"/>
                <w:szCs w:val="24"/>
              </w:rPr>
              <w:t xml:space="preserve"> </w:t>
            </w:r>
            <w:r w:rsidR="00426A97" w:rsidRPr="00DB463D">
              <w:rPr>
                <w:rFonts w:ascii="Segoe UI Emoji" w:hAnsi="Segoe UI Emoji" w:cs="Segoe UI Emoji"/>
                <w:b/>
                <w:bCs/>
                <w:sz w:val="24"/>
                <w:szCs w:val="24"/>
              </w:rPr>
              <w:t>⛔</w:t>
            </w:r>
          </w:p>
          <w:p w14:paraId="263A9F2E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5D14858C" w14:textId="31F978EF" w:rsid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561847">
              <w:rPr>
                <w:sz w:val="20"/>
                <w:szCs w:val="20"/>
              </w:rPr>
              <w:t>Barriere alla realizzazione di progetti o iniziative</w:t>
            </w:r>
          </w:p>
          <w:p w14:paraId="26F1CC28" w14:textId="77777777" w:rsid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41EA5233" w14:textId="5B29FBFD" w:rsidR="002F6353" w:rsidRPr="002F6353" w:rsidRDefault="00426A97" w:rsidP="002F6353">
            <w:pPr>
              <w:jc w:val="both"/>
              <w:rPr>
                <w:i/>
                <w:iCs/>
                <w:sz w:val="20"/>
                <w:szCs w:val="20"/>
              </w:rPr>
            </w:pPr>
            <w:r w:rsidRPr="00C83D86">
              <w:rPr>
                <w:i/>
                <w:iCs/>
                <w:sz w:val="20"/>
                <w:szCs w:val="20"/>
              </w:rPr>
              <w:t>Dettagliare gli ostacoli specifici incontrati</w:t>
            </w:r>
            <w:r w:rsidR="002F6353" w:rsidRPr="00C32CAA">
              <w:t xml:space="preserve"> </w:t>
            </w:r>
          </w:p>
          <w:p w14:paraId="5144BBCB" w14:textId="5A3DDED2" w:rsidR="002F6353" w:rsidRPr="00816047" w:rsidRDefault="002F6353" w:rsidP="00816047"/>
          <w:p w14:paraId="2696DDF6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6AD1669E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77C52CBE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114839BC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73B3AF70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6EFE4DEB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7A48F540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741DB78B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1DC71578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09B7B773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30ECE6C1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15621537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4163C30F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2B0D7C1B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34B4A9A8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734440ED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5B04D188" w14:textId="11D8EB4C" w:rsidR="00C32CAA" w:rsidRPr="00C83D86" w:rsidRDefault="00C32CAA" w:rsidP="00426A9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EDF895" w14:textId="77777777" w:rsidR="00426A97" w:rsidRDefault="00426A97" w:rsidP="00426A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7670256" w14:textId="0FA48E26" w:rsidR="00426A97" w:rsidRPr="00426A97" w:rsidRDefault="00426A97" w:rsidP="00426A97">
            <w:pPr>
              <w:jc w:val="both"/>
              <w:rPr>
                <w:b/>
                <w:bCs/>
                <w:sz w:val="20"/>
                <w:szCs w:val="20"/>
              </w:rPr>
            </w:pPr>
            <w:r w:rsidRPr="00426A97">
              <w:rPr>
                <w:b/>
                <w:bCs/>
                <w:sz w:val="20"/>
                <w:szCs w:val="20"/>
              </w:rPr>
              <w:t xml:space="preserve">Dove si incontrano le maggiori barriere alla realizzazione di progetti o iniziative? </w:t>
            </w:r>
          </w:p>
          <w:p w14:paraId="602B4E4A" w14:textId="77777777" w:rsidR="00426A97" w:rsidRP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1C024DC7" w14:textId="308A8C71" w:rsidR="00426A97" w:rsidRPr="00426A97" w:rsidRDefault="00426A97" w:rsidP="00426A9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Descrivi q</w:t>
            </w:r>
            <w:r w:rsidRPr="00426A97">
              <w:rPr>
                <w:i/>
                <w:iCs/>
                <w:sz w:val="20"/>
                <w:szCs w:val="20"/>
              </w:rPr>
              <w:t>uali sono questi ostacoli e come hanno impedito o rallentato il progresso</w:t>
            </w:r>
          </w:p>
          <w:p w14:paraId="1F6E825E" w14:textId="77777777" w:rsidR="00426A97" w:rsidRDefault="00426A97" w:rsidP="00426A97">
            <w:pPr>
              <w:jc w:val="center"/>
            </w:pPr>
          </w:p>
          <w:p w14:paraId="6D8C1707" w14:textId="77777777" w:rsidR="00426A97" w:rsidRDefault="00426A97" w:rsidP="00426A97">
            <w:pPr>
              <w:jc w:val="center"/>
            </w:pPr>
          </w:p>
          <w:p w14:paraId="325C614D" w14:textId="77777777" w:rsidR="00426A97" w:rsidRDefault="00426A97" w:rsidP="00426A97">
            <w:pPr>
              <w:jc w:val="center"/>
            </w:pPr>
          </w:p>
          <w:p w14:paraId="1D0DA742" w14:textId="77777777" w:rsidR="00426A97" w:rsidRDefault="00426A97" w:rsidP="00426A97">
            <w:pPr>
              <w:jc w:val="center"/>
            </w:pPr>
          </w:p>
          <w:p w14:paraId="2FD6521D" w14:textId="77777777" w:rsidR="00426A97" w:rsidRDefault="00426A97" w:rsidP="00426A97">
            <w:pPr>
              <w:jc w:val="center"/>
            </w:pPr>
          </w:p>
          <w:p w14:paraId="4C18F2C8" w14:textId="77777777" w:rsidR="00426A97" w:rsidRDefault="00426A97" w:rsidP="00426A97"/>
          <w:p w14:paraId="7426D119" w14:textId="77777777" w:rsidR="00426A97" w:rsidRDefault="00426A97" w:rsidP="00426A97">
            <w:pPr>
              <w:jc w:val="center"/>
            </w:pPr>
          </w:p>
          <w:p w14:paraId="1030A23F" w14:textId="77777777" w:rsidR="00426A97" w:rsidRDefault="00426A97" w:rsidP="00426A97">
            <w:pPr>
              <w:jc w:val="center"/>
            </w:pPr>
          </w:p>
          <w:p w14:paraId="34CD0F99" w14:textId="77777777" w:rsidR="00426A97" w:rsidRDefault="00426A97" w:rsidP="00426A97"/>
          <w:p w14:paraId="6C74D5AA" w14:textId="77777777" w:rsidR="00426A97" w:rsidRDefault="00426A97" w:rsidP="00426A97">
            <w:pPr>
              <w:jc w:val="center"/>
            </w:pPr>
          </w:p>
        </w:tc>
        <w:tc>
          <w:tcPr>
            <w:tcW w:w="8080" w:type="dxa"/>
          </w:tcPr>
          <w:p w14:paraId="68A7BEE3" w14:textId="2A71D7E9" w:rsidR="00426A97" w:rsidRDefault="00426A97" w:rsidP="00426A97">
            <w:pPr>
              <w:jc w:val="center"/>
            </w:pPr>
          </w:p>
          <w:p w14:paraId="4FFE92D3" w14:textId="77777777" w:rsidR="00C36AD0" w:rsidRDefault="00C36AD0" w:rsidP="00C36AD0">
            <w:pPr>
              <w:ind w:left="364"/>
            </w:pPr>
            <w:r>
              <w:t>GRUPPO 1</w:t>
            </w:r>
          </w:p>
          <w:p w14:paraId="7453851C" w14:textId="77777777" w:rsidR="00C36AD0" w:rsidRPr="00E1192E" w:rsidRDefault="00C36AD0" w:rsidP="00C36AD0">
            <w:pPr>
              <w:ind w:firstLine="708"/>
              <w:rPr>
                <w:sz w:val="12"/>
                <w:szCs w:val="12"/>
              </w:rPr>
            </w:pPr>
          </w:p>
          <w:p w14:paraId="432688EB" w14:textId="12880F8D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MANCANZA DI BARRIERE ARCHITETTONICHE</w:t>
            </w:r>
          </w:p>
          <w:p w14:paraId="2C29B734" w14:textId="34816A14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300 ALLOGGI</w:t>
            </w:r>
          </w:p>
          <w:p w14:paraId="23689DAF" w14:textId="3C9794C2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LAMPANARO</w:t>
            </w:r>
          </w:p>
          <w:p w14:paraId="644AE046" w14:textId="7EEDDE6F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TRASPORTO PUBBLICO-</w:t>
            </w:r>
          </w:p>
          <w:p w14:paraId="471C6AC2" w14:textId="483B9650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TRAFINELLO</w:t>
            </w:r>
          </w:p>
          <w:p w14:paraId="435A3E40" w14:textId="5393780E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CLOASSE POLITICA INADEGUATA</w:t>
            </w:r>
          </w:p>
          <w:p w14:paraId="31555075" w14:textId="47EC3733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MANCANZA PRESIDI SANITARI</w:t>
            </w:r>
          </w:p>
          <w:p w14:paraId="6FEE4353" w14:textId="77777777" w:rsidR="00C36AD0" w:rsidRDefault="00C36AD0" w:rsidP="00C36AD0">
            <w:pPr>
              <w:ind w:left="364"/>
            </w:pPr>
          </w:p>
          <w:p w14:paraId="2299AB09" w14:textId="77777777" w:rsidR="00C36AD0" w:rsidRDefault="00C36AD0" w:rsidP="00C36AD0">
            <w:pPr>
              <w:ind w:left="364"/>
            </w:pPr>
            <w:r>
              <w:t>GRUPPO 2</w:t>
            </w:r>
          </w:p>
          <w:p w14:paraId="7C4330B0" w14:textId="77777777" w:rsidR="00C36AD0" w:rsidRPr="00E1192E" w:rsidRDefault="00C36AD0" w:rsidP="00C36AD0">
            <w:pPr>
              <w:ind w:firstLine="708"/>
              <w:rPr>
                <w:sz w:val="12"/>
                <w:szCs w:val="12"/>
              </w:rPr>
            </w:pPr>
          </w:p>
          <w:p w14:paraId="38AFC786" w14:textId="1338CD32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COMUNE DI CROTONE</w:t>
            </w:r>
          </w:p>
          <w:p w14:paraId="6DE38285" w14:textId="713E10BD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STRADA TUFOLO – MARE (Incompleta)</w:t>
            </w:r>
          </w:p>
          <w:p w14:paraId="4418AA5D" w14:textId="6D167DFC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STRADA DI COLLEGAMENTO CON IL CENTRO</w:t>
            </w:r>
          </w:p>
          <w:p w14:paraId="059B003F" w14:textId="29762B78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AREA SPORTIVA DESPORT</w:t>
            </w:r>
          </w:p>
          <w:p w14:paraId="66D21663" w14:textId="5474AF90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OPERE PUBBLICHE NON ADEGUATE ALLA CRESCITA DELLA POPOLAZIONE</w:t>
            </w:r>
          </w:p>
          <w:p w14:paraId="36830532" w14:textId="77777777" w:rsidR="00426A97" w:rsidRDefault="00426A97" w:rsidP="00426A97">
            <w:pPr>
              <w:jc w:val="center"/>
            </w:pPr>
          </w:p>
          <w:p w14:paraId="4EA28C6F" w14:textId="77777777" w:rsidR="00426A97" w:rsidRDefault="00426A97" w:rsidP="00426A97">
            <w:pPr>
              <w:jc w:val="center"/>
            </w:pPr>
          </w:p>
          <w:p w14:paraId="09AE439B" w14:textId="77777777" w:rsidR="00426A97" w:rsidRDefault="00426A97" w:rsidP="00426A97">
            <w:pPr>
              <w:jc w:val="center"/>
            </w:pPr>
          </w:p>
          <w:p w14:paraId="0ED5598B" w14:textId="0054461D" w:rsidR="00816047" w:rsidRDefault="00816047" w:rsidP="00426A97">
            <w:pPr>
              <w:jc w:val="center"/>
            </w:pPr>
          </w:p>
          <w:p w14:paraId="2DC2810A" w14:textId="77777777" w:rsidR="00816047" w:rsidRDefault="00816047" w:rsidP="00426A97">
            <w:pPr>
              <w:jc w:val="center"/>
            </w:pPr>
          </w:p>
          <w:p w14:paraId="52917EE4" w14:textId="77777777" w:rsidR="00816047" w:rsidRDefault="00816047" w:rsidP="00426A97">
            <w:pPr>
              <w:jc w:val="center"/>
            </w:pPr>
          </w:p>
          <w:p w14:paraId="39732CFF" w14:textId="77777777" w:rsidR="00816047" w:rsidRDefault="00816047" w:rsidP="00426A97">
            <w:pPr>
              <w:jc w:val="center"/>
            </w:pPr>
          </w:p>
          <w:p w14:paraId="3AF6913F" w14:textId="77777777" w:rsidR="00816047" w:rsidRDefault="00816047" w:rsidP="00816047"/>
          <w:p w14:paraId="43EB375D" w14:textId="77777777" w:rsidR="00816047" w:rsidRDefault="00816047" w:rsidP="00816047"/>
          <w:p w14:paraId="04BCF07C" w14:textId="77777777" w:rsidR="00426A97" w:rsidRDefault="00426A97" w:rsidP="00426A97">
            <w:pPr>
              <w:jc w:val="center"/>
            </w:pPr>
          </w:p>
          <w:p w14:paraId="7FB725DA" w14:textId="77777777" w:rsidR="00426A97" w:rsidRDefault="00426A97" w:rsidP="00816047"/>
        </w:tc>
      </w:tr>
      <w:tr w:rsidR="00816047" w:rsidRPr="00561847" w14:paraId="2AB2B9BC" w14:textId="77777777" w:rsidTr="00426A97">
        <w:trPr>
          <w:trHeight w:val="562"/>
        </w:trPr>
        <w:tc>
          <w:tcPr>
            <w:tcW w:w="4067" w:type="dxa"/>
            <w:shd w:val="clear" w:color="auto" w:fill="FFCE3C"/>
            <w:vAlign w:val="center"/>
          </w:tcPr>
          <w:p w14:paraId="2B5DA132" w14:textId="14AAAFAF" w:rsidR="00426A97" w:rsidRPr="00561847" w:rsidRDefault="00805985" w:rsidP="00426A97">
            <w:pPr>
              <w:jc w:val="center"/>
              <w:rPr>
                <w:b/>
                <w:bCs/>
              </w:rPr>
            </w:pPr>
            <w:r w:rsidRPr="00561847">
              <w:rPr>
                <w:b/>
                <w:bCs/>
              </w:rPr>
              <w:lastRenderedPageBreak/>
              <w:t>Descrizione</w:t>
            </w:r>
            <w:r>
              <w:rPr>
                <w:b/>
                <w:bCs/>
              </w:rPr>
              <w:t xml:space="preserve"> della </w:t>
            </w:r>
            <w:proofErr w:type="spellStart"/>
            <w:r>
              <w:rPr>
                <w:b/>
                <w:bCs/>
              </w:rPr>
              <w:t>Map</w:t>
            </w:r>
            <w:proofErr w:type="spellEnd"/>
            <w:r>
              <w:rPr>
                <w:b/>
                <w:bCs/>
              </w:rPr>
              <w:t xml:space="preserve"> area</w:t>
            </w:r>
          </w:p>
        </w:tc>
        <w:tc>
          <w:tcPr>
            <w:tcW w:w="2977" w:type="dxa"/>
            <w:shd w:val="clear" w:color="auto" w:fill="FFCE3C"/>
            <w:vAlign w:val="center"/>
          </w:tcPr>
          <w:p w14:paraId="5D6A2334" w14:textId="7423EEC8" w:rsidR="00426A97" w:rsidRPr="00561847" w:rsidRDefault="00805985" w:rsidP="00426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Domanda</w:t>
            </w:r>
          </w:p>
        </w:tc>
        <w:tc>
          <w:tcPr>
            <w:tcW w:w="8080" w:type="dxa"/>
            <w:shd w:val="clear" w:color="auto" w:fill="FFCE3C"/>
            <w:vAlign w:val="center"/>
          </w:tcPr>
          <w:p w14:paraId="403ACC0C" w14:textId="183A053C" w:rsidR="00426A97" w:rsidRPr="00561847" w:rsidRDefault="00805985" w:rsidP="00426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Elaborazione</w:t>
            </w:r>
          </w:p>
        </w:tc>
      </w:tr>
      <w:tr w:rsidR="00816047" w14:paraId="397E4769" w14:textId="77777777" w:rsidTr="00426A97">
        <w:trPr>
          <w:trHeight w:val="1409"/>
        </w:trPr>
        <w:tc>
          <w:tcPr>
            <w:tcW w:w="4067" w:type="dxa"/>
          </w:tcPr>
          <w:p w14:paraId="1090C0D0" w14:textId="77777777" w:rsidR="00426A97" w:rsidRDefault="00426A97" w:rsidP="00426A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34C70CB" w14:textId="1D6BE0FB" w:rsidR="00816047" w:rsidRDefault="00816047" w:rsidP="008160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EA2D081" wp14:editId="7B6C3513">
                  <wp:extent cx="635301" cy="648000"/>
                  <wp:effectExtent l="0" t="0" r="0" b="0"/>
                  <wp:docPr id="52468182" name="Immagine 21" descr="Immagine che contiene simbolo, cerchio, logo, Mar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68182" name="Immagine 21" descr="Immagine che contiene simbolo, cerchio, logo, Marchio&#10;&#10;Descrizione generata automa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30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56A52" w14:textId="77777777" w:rsidR="00816047" w:rsidRDefault="00816047" w:rsidP="0081604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1176DE" w14:textId="569009D1" w:rsidR="00426A97" w:rsidRPr="00426A97" w:rsidRDefault="00333600" w:rsidP="00816047">
            <w:pPr>
              <w:jc w:val="center"/>
              <w:rPr>
                <w:rFonts w:ascii="Segoe UI Emoji" w:hAnsi="Segoe UI Emoji" w:cs="Segoe UI Emoji"/>
                <w:b/>
                <w:bCs/>
                <w:color w:val="A66500"/>
                <w:sz w:val="20"/>
                <w:szCs w:val="20"/>
              </w:rPr>
            </w:pPr>
            <w:r w:rsidRPr="00426A97">
              <w:rPr>
                <w:b/>
                <w:bCs/>
                <w:sz w:val="20"/>
                <w:szCs w:val="20"/>
              </w:rPr>
              <w:t>AREE DI OPPORTUNITÀ</w:t>
            </w:r>
            <w:r w:rsidRPr="00426A97">
              <w:rPr>
                <w:rFonts w:ascii="Segoe UI Emoji" w:hAnsi="Segoe UI Emoji" w:cs="Segoe UI Emoji"/>
                <w:b/>
                <w:bCs/>
                <w:color w:val="A66500"/>
                <w:sz w:val="20"/>
                <w:szCs w:val="20"/>
              </w:rPr>
              <w:t xml:space="preserve"> </w:t>
            </w:r>
            <w:r w:rsidR="00426A97" w:rsidRPr="00426A97">
              <w:rPr>
                <w:rFonts w:ascii="Segoe UI Emoji" w:hAnsi="Segoe UI Emoji" w:cs="Segoe UI Emoji"/>
                <w:b/>
                <w:bCs/>
                <w:color w:val="A66500"/>
                <w:sz w:val="20"/>
                <w:szCs w:val="20"/>
              </w:rPr>
              <w:t>➕</w:t>
            </w:r>
          </w:p>
          <w:p w14:paraId="7F7BA0D7" w14:textId="77777777" w:rsidR="00426A97" w:rsidRPr="00426A97" w:rsidRDefault="00426A97" w:rsidP="00426A97">
            <w:pPr>
              <w:jc w:val="both"/>
              <w:rPr>
                <w:rFonts w:ascii="Segoe UI Emoji" w:hAnsi="Segoe UI Emoji" w:cs="Segoe UI Emoji"/>
                <w:b/>
                <w:bCs/>
                <w:color w:val="A66500"/>
                <w:sz w:val="20"/>
                <w:szCs w:val="20"/>
              </w:rPr>
            </w:pPr>
          </w:p>
          <w:p w14:paraId="74E336EB" w14:textId="44D64294" w:rsidR="00426A97" w:rsidRPr="00426A97" w:rsidRDefault="00426A97" w:rsidP="00426A97">
            <w:pPr>
              <w:jc w:val="both"/>
              <w:rPr>
                <w:sz w:val="20"/>
                <w:szCs w:val="20"/>
              </w:rPr>
            </w:pPr>
            <w:r w:rsidRPr="00426A97">
              <w:rPr>
                <w:sz w:val="20"/>
                <w:szCs w:val="20"/>
              </w:rPr>
              <w:t>Zone che potrebbero essere sviluppate o utilizzate meglio</w:t>
            </w:r>
          </w:p>
          <w:p w14:paraId="2382217B" w14:textId="77777777" w:rsidR="00426A97" w:rsidRP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391E581C" w14:textId="5A3F382B" w:rsidR="002F6353" w:rsidRPr="00816047" w:rsidRDefault="00426A97" w:rsidP="00816047">
            <w:pPr>
              <w:jc w:val="both"/>
              <w:rPr>
                <w:i/>
                <w:iCs/>
                <w:sz w:val="20"/>
                <w:szCs w:val="20"/>
              </w:rPr>
            </w:pPr>
            <w:r w:rsidRPr="00426A97">
              <w:rPr>
                <w:i/>
                <w:iCs/>
                <w:sz w:val="20"/>
                <w:szCs w:val="20"/>
              </w:rPr>
              <w:t>Suggerire possibili progetti o miglioramenti</w:t>
            </w:r>
          </w:p>
          <w:p w14:paraId="6D588D41" w14:textId="77777777" w:rsidR="002F6353" w:rsidRDefault="002F6353" w:rsidP="002F6353">
            <w:pPr>
              <w:jc w:val="both"/>
              <w:rPr>
                <w:sz w:val="20"/>
                <w:szCs w:val="20"/>
                <w:shd w:val="clear" w:color="auto" w:fill="D86DCB" w:themeFill="accent5" w:themeFillTint="99"/>
              </w:rPr>
            </w:pPr>
          </w:p>
          <w:p w14:paraId="233451E1" w14:textId="77777777" w:rsidR="002F6353" w:rsidRDefault="002F6353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027D017A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0CC20E14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00240561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6D7DDC32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00EBA91C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400A9D59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1509C049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6BF0047B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0A38DF8C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5D42A195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399834F9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4FA0A03B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1FDFFA96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1B61B8BF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28AFE418" w14:textId="77777777" w:rsidR="00C32CAA" w:rsidRDefault="00C32CAA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2719C69D" w14:textId="77777777" w:rsidR="006B00B0" w:rsidRDefault="006B00B0" w:rsidP="00426A97">
            <w:pPr>
              <w:jc w:val="both"/>
              <w:rPr>
                <w:b/>
                <w:bCs/>
                <w:sz w:val="20"/>
                <w:szCs w:val="20"/>
                <w:shd w:val="clear" w:color="auto" w:fill="A3DBFF"/>
              </w:rPr>
            </w:pPr>
          </w:p>
          <w:p w14:paraId="078F585B" w14:textId="1CE6E4BF" w:rsidR="00C32CAA" w:rsidRPr="00426A97" w:rsidRDefault="00C32CAA" w:rsidP="00426A9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4BEE5047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61B283F5" w14:textId="77777777" w:rsidR="00426A97" w:rsidRPr="00426A97" w:rsidRDefault="00426A97" w:rsidP="00426A97">
            <w:pPr>
              <w:jc w:val="both"/>
              <w:rPr>
                <w:b/>
                <w:bCs/>
                <w:sz w:val="20"/>
                <w:szCs w:val="20"/>
              </w:rPr>
            </w:pPr>
            <w:r w:rsidRPr="00426A97">
              <w:rPr>
                <w:b/>
                <w:bCs/>
                <w:sz w:val="20"/>
                <w:szCs w:val="20"/>
              </w:rPr>
              <w:t xml:space="preserve">Quali aree della comunità offrono le maggiori opportunità per lo sviluppo o il miglioramento? </w:t>
            </w:r>
          </w:p>
          <w:p w14:paraId="18D80851" w14:textId="77777777" w:rsidR="00426A97" w:rsidRPr="00426A97" w:rsidRDefault="00426A97" w:rsidP="00426A97">
            <w:pPr>
              <w:jc w:val="both"/>
              <w:rPr>
                <w:sz w:val="20"/>
                <w:szCs w:val="20"/>
              </w:rPr>
            </w:pPr>
          </w:p>
          <w:p w14:paraId="108A8B2A" w14:textId="33D3B083" w:rsidR="00426A97" w:rsidRPr="00426A97" w:rsidRDefault="00426A97" w:rsidP="00426A97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Descrivi q</w:t>
            </w:r>
            <w:r w:rsidRPr="00426A97">
              <w:rPr>
                <w:i/>
                <w:iCs/>
                <w:sz w:val="20"/>
                <w:szCs w:val="20"/>
              </w:rPr>
              <w:t>uali specifici progetti o interventi potrebbero essere implementati per valorizzare queste opportunità</w:t>
            </w:r>
          </w:p>
          <w:p w14:paraId="2E0975CB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3BF8B4AE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4F383913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3AF25AC8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7E916C11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2BEBB7F8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0CFD7F3C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7406E7FA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47FE5117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0279AF28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547497DD" w14:textId="77777777" w:rsidR="00426A97" w:rsidRPr="00426A97" w:rsidRDefault="00426A97" w:rsidP="0042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14:paraId="1020E72C" w14:textId="77777777" w:rsidR="00426A97" w:rsidRDefault="00426A97" w:rsidP="00426A97">
            <w:pPr>
              <w:jc w:val="center"/>
              <w:rPr>
                <w:sz w:val="20"/>
                <w:szCs w:val="20"/>
              </w:rPr>
            </w:pPr>
          </w:p>
          <w:p w14:paraId="2DAC02BB" w14:textId="77777777" w:rsidR="00C36AD0" w:rsidRDefault="00C36AD0" w:rsidP="00C36AD0">
            <w:pPr>
              <w:ind w:left="364"/>
            </w:pPr>
            <w:r>
              <w:t>GRUPPO 1</w:t>
            </w:r>
          </w:p>
          <w:p w14:paraId="3AF17DE6" w14:textId="77777777" w:rsidR="00C36AD0" w:rsidRPr="00E1192E" w:rsidRDefault="00C36AD0" w:rsidP="00C36AD0">
            <w:pPr>
              <w:ind w:firstLine="708"/>
              <w:rPr>
                <w:sz w:val="12"/>
                <w:szCs w:val="12"/>
              </w:rPr>
            </w:pPr>
          </w:p>
          <w:p w14:paraId="32B7E717" w14:textId="242474AC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DELLE ROSE</w:t>
            </w:r>
          </w:p>
          <w:p w14:paraId="065601AB" w14:textId="10DA53E5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QUARTIERE TUFOLO – FARINA</w:t>
            </w:r>
          </w:p>
          <w:p w14:paraId="0CEF967C" w14:textId="6C59676D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CENTRO STORICO</w:t>
            </w:r>
          </w:p>
          <w:p w14:paraId="3997A246" w14:textId="431FDED6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AREA ARCHEOLOGICA</w:t>
            </w:r>
          </w:p>
          <w:p w14:paraId="00C663E0" w14:textId="3ACFD78A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MUSEO CIVICO</w:t>
            </w:r>
          </w:p>
          <w:p w14:paraId="74D1449B" w14:textId="789D9780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SCUOLA PRINCIPE DI PIEMONTE</w:t>
            </w:r>
          </w:p>
          <w:p w14:paraId="44EB03DD" w14:textId="1BB74C75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TRASPORTO PUBBLICO</w:t>
            </w:r>
          </w:p>
          <w:p w14:paraId="5429371E" w14:textId="77777777" w:rsidR="00C36AD0" w:rsidRDefault="00C36AD0" w:rsidP="00C36AD0">
            <w:pPr>
              <w:ind w:left="364"/>
            </w:pPr>
          </w:p>
          <w:p w14:paraId="4C346AF7" w14:textId="77777777" w:rsidR="00C36AD0" w:rsidRDefault="00C36AD0" w:rsidP="00C36AD0">
            <w:pPr>
              <w:ind w:left="364"/>
            </w:pPr>
            <w:r>
              <w:t>GRUPPO 2</w:t>
            </w:r>
          </w:p>
          <w:p w14:paraId="11F8633E" w14:textId="77777777" w:rsidR="00C36AD0" w:rsidRPr="00E1192E" w:rsidRDefault="00C36AD0" w:rsidP="00C36AD0">
            <w:pPr>
              <w:ind w:firstLine="708"/>
              <w:rPr>
                <w:sz w:val="12"/>
                <w:szCs w:val="12"/>
              </w:rPr>
            </w:pPr>
          </w:p>
          <w:p w14:paraId="01040F61" w14:textId="6C9779AC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PARCO DI URICA</w:t>
            </w:r>
          </w:p>
          <w:p w14:paraId="13AE311C" w14:textId="79A825CF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AREE VERDI</w:t>
            </w:r>
          </w:p>
          <w:p w14:paraId="463C7E71" w14:textId="59C4513E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AREE INTORNO ALL’ASILO NIDO SACCONI</w:t>
            </w:r>
          </w:p>
          <w:p w14:paraId="151B1236" w14:textId="7EC64498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CIRCOLO “ARCI GLI SPALATORI DI NUVOLE”</w:t>
            </w:r>
          </w:p>
          <w:p w14:paraId="6BFBB630" w14:textId="2EDD1C1D" w:rsidR="00C36AD0" w:rsidRDefault="00C36AD0" w:rsidP="00C36AD0">
            <w:pPr>
              <w:pStyle w:val="Paragrafoelenco"/>
              <w:numPr>
                <w:ilvl w:val="0"/>
                <w:numId w:val="37"/>
              </w:numPr>
              <w:jc w:val="both"/>
            </w:pPr>
            <w:r>
              <w:t>CENTRO AGGREGAZIONE PER ADOLESCENTI (realizzare)</w:t>
            </w:r>
          </w:p>
          <w:p w14:paraId="19F9B1AF" w14:textId="77777777" w:rsidR="00805985" w:rsidRDefault="00805985" w:rsidP="00C36AD0">
            <w:pPr>
              <w:rPr>
                <w:sz w:val="20"/>
                <w:szCs w:val="20"/>
              </w:rPr>
            </w:pPr>
          </w:p>
          <w:p w14:paraId="0A731DE6" w14:textId="77777777" w:rsidR="00805985" w:rsidRDefault="00805985" w:rsidP="00426A97">
            <w:pPr>
              <w:jc w:val="center"/>
              <w:rPr>
                <w:sz w:val="20"/>
                <w:szCs w:val="20"/>
              </w:rPr>
            </w:pPr>
          </w:p>
          <w:p w14:paraId="509F5A18" w14:textId="77777777" w:rsidR="00805985" w:rsidRDefault="00805985" w:rsidP="00426A97">
            <w:pPr>
              <w:jc w:val="center"/>
              <w:rPr>
                <w:sz w:val="20"/>
                <w:szCs w:val="20"/>
              </w:rPr>
            </w:pPr>
          </w:p>
          <w:p w14:paraId="795DD634" w14:textId="77777777" w:rsidR="00805985" w:rsidRDefault="00805985" w:rsidP="00426A97">
            <w:pPr>
              <w:jc w:val="center"/>
              <w:rPr>
                <w:sz w:val="20"/>
                <w:szCs w:val="20"/>
              </w:rPr>
            </w:pPr>
          </w:p>
          <w:p w14:paraId="4D1F06DB" w14:textId="77777777" w:rsidR="00805985" w:rsidRDefault="00805985" w:rsidP="00816047">
            <w:pPr>
              <w:rPr>
                <w:sz w:val="20"/>
                <w:szCs w:val="20"/>
              </w:rPr>
            </w:pPr>
          </w:p>
          <w:p w14:paraId="208F6E11" w14:textId="77777777" w:rsidR="00805985" w:rsidRPr="00426A97" w:rsidRDefault="00805985" w:rsidP="00C36AD0">
            <w:pPr>
              <w:rPr>
                <w:sz w:val="20"/>
                <w:szCs w:val="20"/>
              </w:rPr>
            </w:pPr>
          </w:p>
        </w:tc>
      </w:tr>
      <w:bookmarkEnd w:id="0"/>
      <w:bookmarkEnd w:id="1"/>
    </w:tbl>
    <w:p w14:paraId="6D28BCA2" w14:textId="77777777" w:rsidR="00C83D86" w:rsidRDefault="00C83D86">
      <w:pPr>
        <w:sectPr w:rsidR="00C83D86" w:rsidSect="00561847">
          <w:headerReference w:type="default" r:id="rId14"/>
          <w:pgSz w:w="16838" w:h="11906" w:orient="landscape"/>
          <w:pgMar w:top="568" w:right="1134" w:bottom="851" w:left="1417" w:header="708" w:footer="708" w:gutter="0"/>
          <w:cols w:space="708"/>
          <w:docGrid w:linePitch="360"/>
        </w:sectPr>
      </w:pPr>
    </w:p>
    <w:p w14:paraId="18B7F089" w14:textId="77777777" w:rsidR="00816047" w:rsidRPr="00816047" w:rsidRDefault="00816047" w:rsidP="00816047">
      <w:pPr>
        <w:jc w:val="center"/>
        <w:rPr>
          <w:b/>
          <w:bCs/>
          <w:sz w:val="32"/>
          <w:szCs w:val="32"/>
        </w:rPr>
      </w:pPr>
      <w:r w:rsidRPr="00816047">
        <w:rPr>
          <w:b/>
          <w:bCs/>
          <w:sz w:val="32"/>
          <w:szCs w:val="32"/>
        </w:rPr>
        <w:lastRenderedPageBreak/>
        <w:t>LEGENDA</w:t>
      </w:r>
    </w:p>
    <w:p w14:paraId="2AAE343D" w14:textId="77777777" w:rsidR="00816047" w:rsidRDefault="00816047" w:rsidP="00756014">
      <w:pPr>
        <w:rPr>
          <w:b/>
          <w:bCs/>
        </w:rPr>
      </w:pPr>
    </w:p>
    <w:p w14:paraId="15DA765E" w14:textId="482AFDD2" w:rsidR="00756014" w:rsidRPr="00816047" w:rsidRDefault="00756014" w:rsidP="00756014">
      <w:pPr>
        <w:rPr>
          <w:b/>
          <w:bCs/>
        </w:rPr>
      </w:pPr>
      <w:r w:rsidRPr="00816047">
        <w:rPr>
          <w:b/>
          <w:bCs/>
        </w:rPr>
        <w:t xml:space="preserve">AREE DI </w:t>
      </w:r>
      <w:r w:rsidR="00816047">
        <w:rPr>
          <w:b/>
          <w:bCs/>
        </w:rPr>
        <w:t>BENESSERE</w:t>
      </w:r>
      <w:r w:rsidRPr="00816047">
        <w:rPr>
          <w:b/>
          <w:bCs/>
        </w:rPr>
        <w:t xml:space="preserve"> </w:t>
      </w:r>
      <w:r w:rsidRPr="00816047">
        <w:rPr>
          <w:rFonts w:ascii="Segoe UI Symbol" w:hAnsi="Segoe UI Symbol" w:cs="Segoe UI Symbol"/>
          <w:b/>
          <w:bCs/>
        </w:rPr>
        <w:t>☺</w:t>
      </w:r>
    </w:p>
    <w:p w14:paraId="6A6B8A82" w14:textId="77777777" w:rsidR="00756014" w:rsidRDefault="00756014" w:rsidP="00756014">
      <w:r>
        <w:t>Zone dove i membri si sentono</w:t>
      </w:r>
    </w:p>
    <w:p w14:paraId="3AAD9530" w14:textId="77777777" w:rsidR="00756014" w:rsidRDefault="00756014" w:rsidP="00756014">
      <w:r>
        <w:t>sicuri e supportati</w:t>
      </w:r>
    </w:p>
    <w:p w14:paraId="4E2FDE44" w14:textId="77777777" w:rsidR="00756014" w:rsidRDefault="00756014" w:rsidP="00756014">
      <w:r>
        <w:t>Mappare aree percepite come sicure o positive</w:t>
      </w:r>
      <w:r>
        <w:tab/>
      </w:r>
    </w:p>
    <w:p w14:paraId="334DCB32" w14:textId="77777777" w:rsidR="00756014" w:rsidRDefault="00756014" w:rsidP="00756014"/>
    <w:p w14:paraId="4A78F9EE" w14:textId="00B21396" w:rsidR="00756014" w:rsidRPr="00816047" w:rsidRDefault="00756014" w:rsidP="00756014">
      <w:pPr>
        <w:rPr>
          <w:b/>
          <w:bCs/>
        </w:rPr>
      </w:pPr>
      <w:r w:rsidRPr="00816047">
        <w:rPr>
          <w:b/>
          <w:bCs/>
        </w:rPr>
        <w:t xml:space="preserve">AREE DI TENSIONE </w:t>
      </w:r>
      <w:r w:rsidRPr="00816047">
        <w:rPr>
          <w:rFonts w:ascii="Segoe UI Symbol" w:hAnsi="Segoe UI Symbol" w:cs="Segoe UI Symbol"/>
          <w:b/>
          <w:bCs/>
        </w:rPr>
        <w:t>☹</w:t>
      </w:r>
    </w:p>
    <w:p w14:paraId="40E9DC15" w14:textId="77777777" w:rsidR="00756014" w:rsidRDefault="00756014" w:rsidP="00756014">
      <w:r>
        <w:t>Zone dove si verificano conflitti</w:t>
      </w:r>
    </w:p>
    <w:p w14:paraId="66ACE7F2" w14:textId="77777777" w:rsidR="00756014" w:rsidRDefault="00756014" w:rsidP="00756014">
      <w:r>
        <w:t>o sfide significative</w:t>
      </w:r>
    </w:p>
    <w:p w14:paraId="0868DB6B" w14:textId="6D252400" w:rsidR="00756014" w:rsidRDefault="00756014" w:rsidP="00756014">
      <w:r>
        <w:t>Indicare specifici punti di conflitto o descrivere la natura del disaccordo</w:t>
      </w:r>
    </w:p>
    <w:p w14:paraId="18F8B6D2" w14:textId="53D8FFAD" w:rsidR="00756014" w:rsidRDefault="00756014" w:rsidP="00756014">
      <w:r>
        <w:tab/>
      </w:r>
    </w:p>
    <w:p w14:paraId="0D030CF4" w14:textId="50DA4DDB" w:rsidR="00756014" w:rsidRPr="00816047" w:rsidRDefault="00756014" w:rsidP="00756014">
      <w:pPr>
        <w:rPr>
          <w:b/>
          <w:bCs/>
        </w:rPr>
      </w:pPr>
      <w:r w:rsidRPr="00816047">
        <w:rPr>
          <w:b/>
          <w:bCs/>
        </w:rPr>
        <w:t xml:space="preserve">AREE SIMBOLICHE </w:t>
      </w:r>
      <w:r w:rsidRPr="00816047">
        <w:rPr>
          <w:rFonts w:ascii="Segoe UI Symbol" w:hAnsi="Segoe UI Symbol" w:cs="Segoe UI Symbol"/>
          <w:b/>
          <w:bCs/>
        </w:rPr>
        <w:t>★</w:t>
      </w:r>
    </w:p>
    <w:p w14:paraId="3A9F6A6B" w14:textId="77777777" w:rsidR="00756014" w:rsidRDefault="00756014" w:rsidP="00756014">
      <w:r>
        <w:t>Luoghi di importanza particolare o simbolica</w:t>
      </w:r>
    </w:p>
    <w:p w14:paraId="1CAF470C" w14:textId="44E30238" w:rsidR="00756014" w:rsidRDefault="00756014" w:rsidP="00756014">
      <w:r>
        <w:t>Specificare il significato simbolico associato a ciascun luogo</w:t>
      </w:r>
      <w:r>
        <w:tab/>
      </w:r>
    </w:p>
    <w:p w14:paraId="06F49F3A" w14:textId="77777777" w:rsidR="00756014" w:rsidRDefault="00756014" w:rsidP="00756014"/>
    <w:p w14:paraId="718D2538" w14:textId="6BF7AF5C" w:rsidR="00756014" w:rsidRPr="00816047" w:rsidRDefault="00756014" w:rsidP="00756014">
      <w:pPr>
        <w:rPr>
          <w:b/>
          <w:bCs/>
        </w:rPr>
      </w:pPr>
      <w:r w:rsidRPr="00816047">
        <w:rPr>
          <w:b/>
          <w:bCs/>
        </w:rPr>
        <w:t xml:space="preserve">AREE DI COLLABORAZIONE </w:t>
      </w:r>
      <w:r w:rsidRPr="00816047">
        <w:rPr>
          <w:rFonts w:ascii="Segoe UI Symbol" w:hAnsi="Segoe UI Symbol" w:cs="Segoe UI Symbol"/>
          <w:b/>
          <w:bCs/>
        </w:rPr>
        <w:t>✿</w:t>
      </w:r>
    </w:p>
    <w:p w14:paraId="16C82343" w14:textId="77777777" w:rsidR="00756014" w:rsidRDefault="00756014" w:rsidP="00756014">
      <w:r>
        <w:t>Zone di collaborazione efficace tra associazioni</w:t>
      </w:r>
    </w:p>
    <w:p w14:paraId="17C74173" w14:textId="77777777" w:rsidR="00756014" w:rsidRDefault="00756014" w:rsidP="00756014">
      <w:r>
        <w:t>Elencare le associazioni coinvolte e la natura della collaborazione</w:t>
      </w:r>
      <w:r>
        <w:tab/>
      </w:r>
    </w:p>
    <w:p w14:paraId="1A4527E9" w14:textId="77777777" w:rsidR="00756014" w:rsidRDefault="00756014" w:rsidP="00756014"/>
    <w:p w14:paraId="55558B82" w14:textId="4B29B59E" w:rsidR="00756014" w:rsidRPr="00816047" w:rsidRDefault="00756014" w:rsidP="00756014">
      <w:pPr>
        <w:rPr>
          <w:b/>
          <w:bCs/>
        </w:rPr>
      </w:pPr>
      <w:r w:rsidRPr="00816047">
        <w:rPr>
          <w:b/>
          <w:bCs/>
        </w:rPr>
        <w:t xml:space="preserve">AREE DI INFLUENZA </w:t>
      </w:r>
      <w:r w:rsidRPr="00816047">
        <w:rPr>
          <w:rFonts w:ascii="Segoe UI Symbol" w:hAnsi="Segoe UI Symbol" w:cs="Segoe UI Symbol"/>
          <w:b/>
          <w:bCs/>
        </w:rPr>
        <w:t>⬢</w:t>
      </w:r>
    </w:p>
    <w:p w14:paraId="21322AF6" w14:textId="77777777" w:rsidR="00756014" w:rsidRDefault="00756014" w:rsidP="00756014">
      <w:r>
        <w:t>Zone di impatto significativo delle azioni delle associazioni</w:t>
      </w:r>
    </w:p>
    <w:p w14:paraId="46CE1BD2" w14:textId="77777777" w:rsidR="00756014" w:rsidRDefault="00756014" w:rsidP="00756014">
      <w:r>
        <w:t>Descrivere le attività e l'impatto osservato</w:t>
      </w:r>
      <w:r>
        <w:tab/>
      </w:r>
    </w:p>
    <w:p w14:paraId="7CEB99B7" w14:textId="77777777" w:rsidR="00756014" w:rsidRDefault="00756014" w:rsidP="00756014"/>
    <w:p w14:paraId="757502F4" w14:textId="5BDFD9CE" w:rsidR="00756014" w:rsidRPr="00816047" w:rsidRDefault="00756014" w:rsidP="00756014">
      <w:pPr>
        <w:rPr>
          <w:b/>
          <w:bCs/>
        </w:rPr>
      </w:pPr>
      <w:r w:rsidRPr="00816047">
        <w:rPr>
          <w:b/>
          <w:bCs/>
        </w:rPr>
        <w:t xml:space="preserve">AREE DI OSTACOLO </w:t>
      </w:r>
      <w:r w:rsidRPr="00816047">
        <w:rPr>
          <w:rFonts w:ascii="Segoe UI Emoji" w:hAnsi="Segoe UI Emoji" w:cs="Segoe UI Emoji"/>
          <w:b/>
          <w:bCs/>
        </w:rPr>
        <w:t>⛔</w:t>
      </w:r>
    </w:p>
    <w:p w14:paraId="702F1A7D" w14:textId="77777777" w:rsidR="00756014" w:rsidRDefault="00756014" w:rsidP="00756014">
      <w:r>
        <w:t>Barriere alla realizzazione di progetti o iniziative</w:t>
      </w:r>
    </w:p>
    <w:p w14:paraId="6CDCCEE1" w14:textId="77777777" w:rsidR="00756014" w:rsidRDefault="00756014" w:rsidP="00756014">
      <w:r>
        <w:t>Dettagliare gli ostacoli specifici incontrati</w:t>
      </w:r>
      <w:r>
        <w:tab/>
      </w:r>
    </w:p>
    <w:p w14:paraId="6DE35A64" w14:textId="77777777" w:rsidR="00756014" w:rsidRDefault="00756014" w:rsidP="00756014"/>
    <w:p w14:paraId="625CAC84" w14:textId="37B5E257" w:rsidR="00756014" w:rsidRPr="00816047" w:rsidRDefault="00756014" w:rsidP="00756014">
      <w:pPr>
        <w:rPr>
          <w:b/>
          <w:bCs/>
        </w:rPr>
      </w:pPr>
      <w:r w:rsidRPr="00816047">
        <w:rPr>
          <w:b/>
          <w:bCs/>
        </w:rPr>
        <w:t xml:space="preserve">AREE DI OPPORTUNITÀ </w:t>
      </w:r>
      <w:r w:rsidRPr="00816047">
        <w:rPr>
          <w:rFonts w:ascii="Segoe UI Emoji" w:hAnsi="Segoe UI Emoji" w:cs="Segoe UI Emoji"/>
          <w:b/>
          <w:bCs/>
        </w:rPr>
        <w:t>➕</w:t>
      </w:r>
    </w:p>
    <w:p w14:paraId="477428E0" w14:textId="77777777" w:rsidR="00756014" w:rsidRDefault="00756014" w:rsidP="00756014">
      <w:r>
        <w:t>Zone che potrebbero essere sviluppate o utilizzate meglio</w:t>
      </w:r>
    </w:p>
    <w:p w14:paraId="12BA74B7" w14:textId="77777777" w:rsidR="00756014" w:rsidRDefault="00756014" w:rsidP="00756014">
      <w:r>
        <w:t>Suggerire possibili progetti o miglioramenti</w:t>
      </w:r>
      <w:r>
        <w:tab/>
      </w:r>
    </w:p>
    <w:p w14:paraId="161C526C" w14:textId="77777777" w:rsidR="00756014" w:rsidRDefault="00756014" w:rsidP="00756014"/>
    <w:p w14:paraId="5792A6B7" w14:textId="20ECF2F4" w:rsidR="00756014" w:rsidRDefault="00C32CAA" w:rsidP="00756014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ECEDB" wp14:editId="6F7BCCC9">
                <wp:simplePos x="0" y="0"/>
                <wp:positionH relativeFrom="margin">
                  <wp:posOffset>0</wp:posOffset>
                </wp:positionH>
                <wp:positionV relativeFrom="paragraph">
                  <wp:posOffset>111760</wp:posOffset>
                </wp:positionV>
                <wp:extent cx="200891" cy="242396"/>
                <wp:effectExtent l="0" t="0" r="27940" b="24765"/>
                <wp:wrapNone/>
                <wp:docPr id="151792028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91" cy="24239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E1BC8" id="Rettangolo 2" o:spid="_x0000_s1026" style="position:absolute;margin-left:0;margin-top:8.8pt;width:15.8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" fillcolor="#b3e5a1 [1305]" strokecolor="#030e13 [484]" strokeweight="1pt">
                <w10:wrap anchorx="margin"/>
              </v:rect>
            </w:pict>
          </mc:Fallback>
        </mc:AlternateContent>
      </w:r>
    </w:p>
    <w:p w14:paraId="2770B849" w14:textId="7014815D" w:rsidR="00C32CAA" w:rsidRDefault="00C32CAA" w:rsidP="00C32CAA">
      <w:pPr>
        <w:ind w:firstLine="426"/>
        <w:rPr>
          <w:sz w:val="24"/>
          <w:szCs w:val="24"/>
        </w:rPr>
      </w:pPr>
      <w:r w:rsidRPr="00C32CAA">
        <w:rPr>
          <w:sz w:val="24"/>
          <w:szCs w:val="24"/>
        </w:rPr>
        <w:t xml:space="preserve">Verde chiaro per le aree di benessere </w:t>
      </w:r>
    </w:p>
    <w:p w14:paraId="2B4DF9BE" w14:textId="5C048F2E" w:rsidR="00C32CAA" w:rsidRDefault="00C32CAA" w:rsidP="00C32CAA">
      <w:pPr>
        <w:ind w:firstLine="42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75C2D" wp14:editId="0C8D1172">
                <wp:simplePos x="0" y="0"/>
                <wp:positionH relativeFrom="column">
                  <wp:posOffset>0</wp:posOffset>
                </wp:positionH>
                <wp:positionV relativeFrom="paragraph">
                  <wp:posOffset>144203</wp:posOffset>
                </wp:positionV>
                <wp:extent cx="200660" cy="241935"/>
                <wp:effectExtent l="0" t="0" r="27940" b="24765"/>
                <wp:wrapNone/>
                <wp:docPr id="176288368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419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85C50" id="Rettangolo 2" o:spid="_x0000_s1026" style="position:absolute;margin-left:0;margin-top:11.35pt;width:15.8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" fillcolor="#c00000" strokecolor="#030e13 [484]" strokeweight="1pt"/>
            </w:pict>
          </mc:Fallback>
        </mc:AlternateContent>
      </w:r>
    </w:p>
    <w:p w14:paraId="2A5A8630" w14:textId="6F52F16B" w:rsidR="00C32CAA" w:rsidRDefault="00C32CAA" w:rsidP="00C32CAA">
      <w:pPr>
        <w:ind w:firstLine="426"/>
        <w:rPr>
          <w:sz w:val="24"/>
          <w:szCs w:val="24"/>
        </w:rPr>
      </w:pPr>
      <w:r w:rsidRPr="00C32CAA">
        <w:rPr>
          <w:sz w:val="24"/>
          <w:szCs w:val="24"/>
        </w:rPr>
        <w:t xml:space="preserve">Rosso chiaro per le aree di tensione </w:t>
      </w:r>
    </w:p>
    <w:p w14:paraId="3BF677D6" w14:textId="62E7B7DD" w:rsidR="00C32CAA" w:rsidRPr="00C32CAA" w:rsidRDefault="00C32CAA" w:rsidP="00C32CAA">
      <w:pPr>
        <w:ind w:firstLine="42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91194" wp14:editId="1682D6A6">
                <wp:simplePos x="0" y="0"/>
                <wp:positionH relativeFrom="column">
                  <wp:posOffset>0</wp:posOffset>
                </wp:positionH>
                <wp:positionV relativeFrom="paragraph">
                  <wp:posOffset>144203</wp:posOffset>
                </wp:positionV>
                <wp:extent cx="200660" cy="241935"/>
                <wp:effectExtent l="0" t="0" r="27940" b="24765"/>
                <wp:wrapNone/>
                <wp:docPr id="73100812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419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05B95" id="Rettangolo 2" o:spid="_x0000_s1026" style="position:absolute;margin-left:0;margin-top:11.35pt;width:15.8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" fillcolor="#002060" strokecolor="#030e13 [484]" strokeweight="1pt"/>
            </w:pict>
          </mc:Fallback>
        </mc:AlternateContent>
      </w:r>
    </w:p>
    <w:p w14:paraId="6DDAA5B8" w14:textId="7712373F" w:rsidR="00C32CAA" w:rsidRDefault="00C32CAA" w:rsidP="00C32CAA">
      <w:pPr>
        <w:ind w:firstLine="426"/>
        <w:rPr>
          <w:sz w:val="24"/>
          <w:szCs w:val="24"/>
        </w:rPr>
      </w:pPr>
      <w:r w:rsidRPr="00C32CAA">
        <w:rPr>
          <w:sz w:val="24"/>
          <w:szCs w:val="24"/>
        </w:rPr>
        <w:t xml:space="preserve"> Blu per le aree simboliche </w:t>
      </w:r>
    </w:p>
    <w:p w14:paraId="780E3B4C" w14:textId="14E6DB04" w:rsidR="00C32CAA" w:rsidRPr="00C32CAA" w:rsidRDefault="00C32CAA" w:rsidP="00C32CAA">
      <w:pPr>
        <w:ind w:firstLine="42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E1A7D" wp14:editId="5B64EDEB">
                <wp:simplePos x="0" y="0"/>
                <wp:positionH relativeFrom="column">
                  <wp:posOffset>0</wp:posOffset>
                </wp:positionH>
                <wp:positionV relativeFrom="paragraph">
                  <wp:posOffset>136583</wp:posOffset>
                </wp:positionV>
                <wp:extent cx="200660" cy="241935"/>
                <wp:effectExtent l="0" t="0" r="27940" b="24765"/>
                <wp:wrapNone/>
                <wp:docPr id="33298190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419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51B5D" id="Rettangolo 2" o:spid="_x0000_s1026" style="position:absolute;margin-left:0;margin-top:10.75pt;width:15.8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" fillcolor="#ffc000" strokecolor="#030e13 [484]" strokeweight="1pt"/>
            </w:pict>
          </mc:Fallback>
        </mc:AlternateContent>
      </w:r>
    </w:p>
    <w:p w14:paraId="78146C37" w14:textId="2E1FCC21" w:rsidR="00C32CAA" w:rsidRDefault="00C32CAA" w:rsidP="00C32CAA">
      <w:pPr>
        <w:ind w:firstLine="426"/>
        <w:rPr>
          <w:sz w:val="24"/>
          <w:szCs w:val="24"/>
        </w:rPr>
      </w:pPr>
      <w:r w:rsidRPr="00C32CAA">
        <w:rPr>
          <w:sz w:val="24"/>
          <w:szCs w:val="24"/>
        </w:rPr>
        <w:t xml:space="preserve"> Giallo per le aree di collaborazione </w:t>
      </w:r>
    </w:p>
    <w:p w14:paraId="5CB738D3" w14:textId="6CBFF873" w:rsidR="00C32CAA" w:rsidRPr="00C32CAA" w:rsidRDefault="00C32CAA" w:rsidP="00C32CAA">
      <w:pPr>
        <w:ind w:firstLine="42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65A43" wp14:editId="6E7EE73B">
                <wp:simplePos x="0" y="0"/>
                <wp:positionH relativeFrom="column">
                  <wp:posOffset>0</wp:posOffset>
                </wp:positionH>
                <wp:positionV relativeFrom="paragraph">
                  <wp:posOffset>143568</wp:posOffset>
                </wp:positionV>
                <wp:extent cx="200660" cy="241935"/>
                <wp:effectExtent l="0" t="0" r="27940" b="24765"/>
                <wp:wrapNone/>
                <wp:docPr id="101118376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41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EA4C2" id="Rettangolo 2" o:spid="_x0000_s1026" style="position:absolute;margin-left:0;margin-top:11.3pt;width:15.8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" fillcolor="#f1a983 [1941]" strokecolor="#030e13 [484]" strokeweight="1pt"/>
            </w:pict>
          </mc:Fallback>
        </mc:AlternateContent>
      </w:r>
    </w:p>
    <w:p w14:paraId="42887B3B" w14:textId="2EB891D8" w:rsidR="00C32CAA" w:rsidRDefault="00C32CAA" w:rsidP="00C32CAA">
      <w:pPr>
        <w:ind w:firstLine="426"/>
        <w:rPr>
          <w:sz w:val="24"/>
          <w:szCs w:val="24"/>
        </w:rPr>
      </w:pPr>
      <w:r w:rsidRPr="00C32CAA">
        <w:rPr>
          <w:sz w:val="24"/>
          <w:szCs w:val="24"/>
        </w:rPr>
        <w:t xml:space="preserve">Arancione per le aree di influenza </w:t>
      </w:r>
    </w:p>
    <w:p w14:paraId="08863289" w14:textId="0C4E009E" w:rsidR="00C32CAA" w:rsidRPr="00C32CAA" w:rsidRDefault="00C32CAA" w:rsidP="00C32CAA">
      <w:pPr>
        <w:ind w:firstLine="42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CE62B" wp14:editId="574944DB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200660" cy="241935"/>
                <wp:effectExtent l="0" t="0" r="27940" b="24765"/>
                <wp:wrapNone/>
                <wp:docPr id="67835001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41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1307C" id="Rettangolo 2" o:spid="_x0000_s1026" style="position:absolute;margin-left:0;margin-top:11.3pt;width:15.8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" fillcolor="#a5a5a5 [2092]" strokecolor="#030e13 [48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A191C6" wp14:editId="64081A15">
                <wp:simplePos x="0" y="0"/>
                <wp:positionH relativeFrom="column">
                  <wp:posOffset>0</wp:posOffset>
                </wp:positionH>
                <wp:positionV relativeFrom="paragraph">
                  <wp:posOffset>515620</wp:posOffset>
                </wp:positionV>
                <wp:extent cx="200660" cy="241935"/>
                <wp:effectExtent l="0" t="0" r="27940" b="24765"/>
                <wp:wrapNone/>
                <wp:docPr id="35195974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4193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35575" id="Rettangolo 2" o:spid="_x0000_s1026" style="position:absolute;margin-left:0;margin-top:40.6pt;width:15.8pt;height: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" fillcolor="#7030a0" strokecolor="#030e13 [484]" strokeweight="1pt"/>
            </w:pict>
          </mc:Fallback>
        </mc:AlternateContent>
      </w:r>
    </w:p>
    <w:p w14:paraId="08EC6D04" w14:textId="72681DE2" w:rsidR="00C32CAA" w:rsidRDefault="00C32CAA" w:rsidP="00C32CAA">
      <w:pPr>
        <w:ind w:firstLine="426"/>
        <w:rPr>
          <w:sz w:val="24"/>
          <w:szCs w:val="24"/>
        </w:rPr>
      </w:pPr>
      <w:r w:rsidRPr="00C32CAA">
        <w:rPr>
          <w:sz w:val="24"/>
          <w:szCs w:val="24"/>
        </w:rPr>
        <w:t xml:space="preserve">Grigio per le aree di ostacolo </w:t>
      </w:r>
    </w:p>
    <w:p w14:paraId="74ED4DAE" w14:textId="77777777" w:rsidR="00C32CAA" w:rsidRPr="00C32CAA" w:rsidRDefault="00C32CAA" w:rsidP="00C32CAA">
      <w:pPr>
        <w:ind w:firstLine="426"/>
        <w:rPr>
          <w:sz w:val="24"/>
          <w:szCs w:val="24"/>
        </w:rPr>
      </w:pPr>
    </w:p>
    <w:p w14:paraId="55D72AC9" w14:textId="144B4D40" w:rsidR="00561847" w:rsidRPr="00C32CAA" w:rsidRDefault="00C32CAA" w:rsidP="00C32CAA">
      <w:pPr>
        <w:ind w:firstLine="426"/>
        <w:rPr>
          <w:sz w:val="24"/>
          <w:szCs w:val="24"/>
        </w:rPr>
      </w:pPr>
      <w:r w:rsidRPr="00C32CAA">
        <w:rPr>
          <w:sz w:val="24"/>
          <w:szCs w:val="24"/>
        </w:rPr>
        <w:t>Viola per le aree di opportunità</w:t>
      </w:r>
    </w:p>
    <w:sectPr w:rsidR="00561847" w:rsidRPr="00C32CAA" w:rsidSect="00C83D86">
      <w:pgSz w:w="11906" w:h="16838"/>
      <w:pgMar w:top="1417" w:right="56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B83C8" w14:textId="77777777" w:rsidR="00DA24D4" w:rsidRDefault="00DA24D4" w:rsidP="00805985">
      <w:r>
        <w:separator/>
      </w:r>
    </w:p>
  </w:endnote>
  <w:endnote w:type="continuationSeparator" w:id="0">
    <w:p w14:paraId="006D51C0" w14:textId="77777777" w:rsidR="00DA24D4" w:rsidRDefault="00DA24D4" w:rsidP="0080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CA860" w14:textId="77777777" w:rsidR="00DA24D4" w:rsidRDefault="00DA24D4" w:rsidP="00805985">
      <w:r>
        <w:separator/>
      </w:r>
    </w:p>
  </w:footnote>
  <w:footnote w:type="continuationSeparator" w:id="0">
    <w:p w14:paraId="646609E4" w14:textId="77777777" w:rsidR="00DA24D4" w:rsidRDefault="00DA24D4" w:rsidP="0080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B1F1F" w14:textId="21A5A1AF" w:rsidR="00805985" w:rsidRDefault="00805985" w:rsidP="00805985">
    <w:pPr>
      <w:pStyle w:val="Intestazione"/>
      <w:jc w:val="center"/>
    </w:pPr>
    <w:r>
      <w:rPr>
        <w:noProof/>
      </w:rPr>
      <w:drawing>
        <wp:inline distT="0" distB="0" distL="0" distR="0" wp14:anchorId="6A38870C" wp14:editId="4F63A624">
          <wp:extent cx="796636" cy="950824"/>
          <wp:effectExtent l="0" t="0" r="3810" b="1905"/>
          <wp:docPr id="1259132399" name="Immagine 1" descr="Immagine che contiene schizzo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452636" name="Immagine 1" descr="Immagine che contiene schizzo, ar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30" cy="961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BDA01" w14:textId="77777777" w:rsidR="00805985" w:rsidRDefault="00805985" w:rsidP="009745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7239"/>
    <w:multiLevelType w:val="multilevel"/>
    <w:tmpl w:val="6830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93843"/>
    <w:multiLevelType w:val="multilevel"/>
    <w:tmpl w:val="5D20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73C1A"/>
    <w:multiLevelType w:val="multilevel"/>
    <w:tmpl w:val="DB6E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F2AE7"/>
    <w:multiLevelType w:val="multilevel"/>
    <w:tmpl w:val="50B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033CE"/>
    <w:multiLevelType w:val="multilevel"/>
    <w:tmpl w:val="35F6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8357B"/>
    <w:multiLevelType w:val="multilevel"/>
    <w:tmpl w:val="EE4E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B641C"/>
    <w:multiLevelType w:val="multilevel"/>
    <w:tmpl w:val="9AA2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44B06"/>
    <w:multiLevelType w:val="multilevel"/>
    <w:tmpl w:val="BE6C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14A40"/>
    <w:multiLevelType w:val="multilevel"/>
    <w:tmpl w:val="867E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55294"/>
    <w:multiLevelType w:val="multilevel"/>
    <w:tmpl w:val="8540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2B190C"/>
    <w:multiLevelType w:val="hybridMultilevel"/>
    <w:tmpl w:val="16867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B174C"/>
    <w:multiLevelType w:val="multilevel"/>
    <w:tmpl w:val="86D061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layfair Display" w:hAnsi="Playfair Display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CB2D2B"/>
    <w:multiLevelType w:val="multilevel"/>
    <w:tmpl w:val="0D4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D745CA"/>
    <w:multiLevelType w:val="multilevel"/>
    <w:tmpl w:val="4896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AD5132"/>
    <w:multiLevelType w:val="multilevel"/>
    <w:tmpl w:val="86D061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layfair Display" w:hAnsi="Playfair Display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325956"/>
    <w:multiLevelType w:val="multilevel"/>
    <w:tmpl w:val="F074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2658B0"/>
    <w:multiLevelType w:val="multilevel"/>
    <w:tmpl w:val="4C4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5A11F9"/>
    <w:multiLevelType w:val="multilevel"/>
    <w:tmpl w:val="885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8F48DB"/>
    <w:multiLevelType w:val="multilevel"/>
    <w:tmpl w:val="6D94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0B5826"/>
    <w:multiLevelType w:val="multilevel"/>
    <w:tmpl w:val="E056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254492"/>
    <w:multiLevelType w:val="hybridMultilevel"/>
    <w:tmpl w:val="F572CED8"/>
    <w:lvl w:ilvl="0" w:tplc="096028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45026"/>
    <w:multiLevelType w:val="hybridMultilevel"/>
    <w:tmpl w:val="EA86DD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20E3"/>
    <w:multiLevelType w:val="multilevel"/>
    <w:tmpl w:val="B090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D412BC"/>
    <w:multiLevelType w:val="multilevel"/>
    <w:tmpl w:val="C7CC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C3420D"/>
    <w:multiLevelType w:val="multilevel"/>
    <w:tmpl w:val="6CD6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252E03"/>
    <w:multiLevelType w:val="multilevel"/>
    <w:tmpl w:val="A6C2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431865"/>
    <w:multiLevelType w:val="multilevel"/>
    <w:tmpl w:val="19D6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781027"/>
    <w:multiLevelType w:val="multilevel"/>
    <w:tmpl w:val="EA820D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315DDD"/>
    <w:multiLevelType w:val="multilevel"/>
    <w:tmpl w:val="6A56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1D0F8D"/>
    <w:multiLevelType w:val="multilevel"/>
    <w:tmpl w:val="6ACE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46100"/>
    <w:multiLevelType w:val="multilevel"/>
    <w:tmpl w:val="038C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E75088"/>
    <w:multiLevelType w:val="hybridMultilevel"/>
    <w:tmpl w:val="4B64C49A"/>
    <w:lvl w:ilvl="0" w:tplc="8728948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8530E"/>
    <w:multiLevelType w:val="multilevel"/>
    <w:tmpl w:val="0ABA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B0317C"/>
    <w:multiLevelType w:val="multilevel"/>
    <w:tmpl w:val="EA820D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1129FC"/>
    <w:multiLevelType w:val="multilevel"/>
    <w:tmpl w:val="C732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0E5621"/>
    <w:multiLevelType w:val="multilevel"/>
    <w:tmpl w:val="CA28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D10441"/>
    <w:multiLevelType w:val="multilevel"/>
    <w:tmpl w:val="C5E2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713275">
    <w:abstractNumId w:val="6"/>
  </w:num>
  <w:num w:numId="2" w16cid:durableId="1852331343">
    <w:abstractNumId w:val="20"/>
  </w:num>
  <w:num w:numId="3" w16cid:durableId="1100250387">
    <w:abstractNumId w:val="17"/>
  </w:num>
  <w:num w:numId="4" w16cid:durableId="882445796">
    <w:abstractNumId w:val="7"/>
  </w:num>
  <w:num w:numId="5" w16cid:durableId="2052802566">
    <w:abstractNumId w:val="4"/>
  </w:num>
  <w:num w:numId="6" w16cid:durableId="427699466">
    <w:abstractNumId w:val="25"/>
  </w:num>
  <w:num w:numId="7" w16cid:durableId="580453265">
    <w:abstractNumId w:val="2"/>
  </w:num>
  <w:num w:numId="8" w16cid:durableId="1829709523">
    <w:abstractNumId w:val="0"/>
  </w:num>
  <w:num w:numId="9" w16cid:durableId="1664164132">
    <w:abstractNumId w:val="9"/>
  </w:num>
  <w:num w:numId="10" w16cid:durableId="1685934346">
    <w:abstractNumId w:val="16"/>
  </w:num>
  <w:num w:numId="11" w16cid:durableId="957030127">
    <w:abstractNumId w:val="15"/>
  </w:num>
  <w:num w:numId="12" w16cid:durableId="1483502784">
    <w:abstractNumId w:val="32"/>
  </w:num>
  <w:num w:numId="13" w16cid:durableId="545488213">
    <w:abstractNumId w:val="19"/>
  </w:num>
  <w:num w:numId="14" w16cid:durableId="505706947">
    <w:abstractNumId w:val="21"/>
  </w:num>
  <w:num w:numId="15" w16cid:durableId="517161407">
    <w:abstractNumId w:val="1"/>
  </w:num>
  <w:num w:numId="16" w16cid:durableId="344670408">
    <w:abstractNumId w:val="5"/>
  </w:num>
  <w:num w:numId="17" w16cid:durableId="1738891762">
    <w:abstractNumId w:val="36"/>
  </w:num>
  <w:num w:numId="18" w16cid:durableId="213010192">
    <w:abstractNumId w:val="29"/>
  </w:num>
  <w:num w:numId="19" w16cid:durableId="108933297">
    <w:abstractNumId w:val="35"/>
  </w:num>
  <w:num w:numId="20" w16cid:durableId="91099107">
    <w:abstractNumId w:val="18"/>
  </w:num>
  <w:num w:numId="21" w16cid:durableId="1713307852">
    <w:abstractNumId w:val="23"/>
  </w:num>
  <w:num w:numId="22" w16cid:durableId="1123886874">
    <w:abstractNumId w:val="22"/>
  </w:num>
  <w:num w:numId="23" w16cid:durableId="1933202618">
    <w:abstractNumId w:val="26"/>
  </w:num>
  <w:num w:numId="24" w16cid:durableId="1987971079">
    <w:abstractNumId w:val="13"/>
  </w:num>
  <w:num w:numId="25" w16cid:durableId="1784690205">
    <w:abstractNumId w:val="31"/>
  </w:num>
  <w:num w:numId="26" w16cid:durableId="704141279">
    <w:abstractNumId w:val="14"/>
  </w:num>
  <w:num w:numId="27" w16cid:durableId="140998531">
    <w:abstractNumId w:val="11"/>
  </w:num>
  <w:num w:numId="28" w16cid:durableId="592590854">
    <w:abstractNumId w:val="33"/>
  </w:num>
  <w:num w:numId="29" w16cid:durableId="1124890419">
    <w:abstractNumId w:val="24"/>
  </w:num>
  <w:num w:numId="30" w16cid:durableId="2073037564">
    <w:abstractNumId w:val="12"/>
  </w:num>
  <w:num w:numId="31" w16cid:durableId="1529567346">
    <w:abstractNumId w:val="8"/>
  </w:num>
  <w:num w:numId="32" w16cid:durableId="1389380692">
    <w:abstractNumId w:val="28"/>
  </w:num>
  <w:num w:numId="33" w16cid:durableId="2060742308">
    <w:abstractNumId w:val="3"/>
  </w:num>
  <w:num w:numId="34" w16cid:durableId="1424300986">
    <w:abstractNumId w:val="30"/>
  </w:num>
  <w:num w:numId="35" w16cid:durableId="301034883">
    <w:abstractNumId w:val="34"/>
  </w:num>
  <w:num w:numId="36" w16cid:durableId="1596547113">
    <w:abstractNumId w:val="27"/>
  </w:num>
  <w:num w:numId="37" w16cid:durableId="795295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CB"/>
    <w:rsid w:val="00075C15"/>
    <w:rsid w:val="000B77AC"/>
    <w:rsid w:val="0018164C"/>
    <w:rsid w:val="0025654A"/>
    <w:rsid w:val="002F314E"/>
    <w:rsid w:val="002F6353"/>
    <w:rsid w:val="00311965"/>
    <w:rsid w:val="00333600"/>
    <w:rsid w:val="00401D0D"/>
    <w:rsid w:val="00426A97"/>
    <w:rsid w:val="00487A59"/>
    <w:rsid w:val="004B05AE"/>
    <w:rsid w:val="00561847"/>
    <w:rsid w:val="00584762"/>
    <w:rsid w:val="005C38D5"/>
    <w:rsid w:val="00642C2F"/>
    <w:rsid w:val="006B00B0"/>
    <w:rsid w:val="00700397"/>
    <w:rsid w:val="00743CD1"/>
    <w:rsid w:val="00756014"/>
    <w:rsid w:val="007F5D83"/>
    <w:rsid w:val="00805985"/>
    <w:rsid w:val="00816047"/>
    <w:rsid w:val="008427B0"/>
    <w:rsid w:val="008B3E2E"/>
    <w:rsid w:val="00974556"/>
    <w:rsid w:val="0099504E"/>
    <w:rsid w:val="00995C47"/>
    <w:rsid w:val="009A1EEC"/>
    <w:rsid w:val="009F0267"/>
    <w:rsid w:val="00A40DC3"/>
    <w:rsid w:val="00A76BC0"/>
    <w:rsid w:val="00AC16A5"/>
    <w:rsid w:val="00AD3896"/>
    <w:rsid w:val="00BB7F69"/>
    <w:rsid w:val="00C32CAA"/>
    <w:rsid w:val="00C36AD0"/>
    <w:rsid w:val="00C417CB"/>
    <w:rsid w:val="00C43749"/>
    <w:rsid w:val="00C63FFB"/>
    <w:rsid w:val="00C83D86"/>
    <w:rsid w:val="00D33404"/>
    <w:rsid w:val="00D439D6"/>
    <w:rsid w:val="00D969B7"/>
    <w:rsid w:val="00DA24D4"/>
    <w:rsid w:val="00DB463D"/>
    <w:rsid w:val="00DB6067"/>
    <w:rsid w:val="00DD420B"/>
    <w:rsid w:val="00E1192E"/>
    <w:rsid w:val="00E511EC"/>
    <w:rsid w:val="00E61041"/>
    <w:rsid w:val="00E84808"/>
    <w:rsid w:val="00F35022"/>
    <w:rsid w:val="00F478F3"/>
    <w:rsid w:val="00F5422C"/>
    <w:rsid w:val="00F80875"/>
    <w:rsid w:val="00F912E2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EBAE1"/>
  <w15:chartTrackingRefBased/>
  <w15:docId w15:val="{F3BBA9B9-CCDB-406A-8045-6CD7D7C9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41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1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1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1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1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17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17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17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17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1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1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17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17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17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17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17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17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17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1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17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1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17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17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17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17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1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17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17CB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95C47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F5D8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D8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6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059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985"/>
  </w:style>
  <w:style w:type="paragraph" w:styleId="Pidipagina">
    <w:name w:val="footer"/>
    <w:basedOn w:val="Normale"/>
    <w:link w:val="PidipaginaCarattere"/>
    <w:uiPriority w:val="99"/>
    <w:unhideWhenUsed/>
    <w:rsid w:val="00805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6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Pyou</dc:creator>
  <cp:keywords/>
  <dc:description/>
  <cp:lastModifiedBy> Pyou</cp:lastModifiedBy>
  <cp:revision>6</cp:revision>
  <dcterms:created xsi:type="dcterms:W3CDTF">2024-09-09T10:24:00Z</dcterms:created>
  <dcterms:modified xsi:type="dcterms:W3CDTF">2024-09-10T14:21:00Z</dcterms:modified>
</cp:coreProperties>
</file>